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华文中宋" w:hAnsi="华文中宋" w:eastAsia="华文中宋" w:cs="Times New Roman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  <w:lang w:eastAsia="zh-CN"/>
        </w:rPr>
        <w:t>光明区商业秘密保护试点申请表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华文中宋" w:hAnsi="华文中宋" w:eastAsia="华文中宋" w:cs="Times New Roman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  <w:lang w:eastAsia="zh-CN"/>
        </w:rPr>
        <w:t>（企业、科研机构）</w:t>
      </w:r>
    </w:p>
    <w:tbl>
      <w:tblPr>
        <w:tblStyle w:val="4"/>
        <w:tblW w:w="9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214"/>
        <w:gridCol w:w="1903"/>
        <w:gridCol w:w="23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单位名称（盖章）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6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日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迁入光明区时间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注册资金（万元）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员工人数（人）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商业秘密保护负责人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商业秘密保护经办人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主要荣誉（适用时填写，填写区级及以上主要荣誉情况）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6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（单位性质、主要业务或业绩、资质荣誉简介，所属行业或技术领域、领域中的位置等，600字以内。）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6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（近3年来专利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、商标数据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知识产权获奖情况，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知识产权工作情况</w:t>
            </w:r>
          </w:p>
        </w:tc>
        <w:tc>
          <w:tcPr>
            <w:tcW w:w="6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（在知识产权创造、运用、保护、管理等方面工作情况，300字以内）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商业秘密保护需求情况</w:t>
            </w:r>
          </w:p>
        </w:tc>
        <w:tc>
          <w:tcPr>
            <w:tcW w:w="6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（介绍科研机构/企业对商业秘密保护的需求情况，600字以内。）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工作基础和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试点保障</w:t>
            </w:r>
          </w:p>
        </w:tc>
        <w:tc>
          <w:tcPr>
            <w:tcW w:w="6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工作基础、目标任务、工作内容，推进措施及实施方式，可安排的商业秘密保护试点资源、组织、制度、人员、设施、培训、宣选保障等，1000字以内。）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ZWRjY2QyNWJiZDg5NDVjY2M3NWQ0NThiZmU3NDcifQ=="/>
  </w:docVars>
  <w:rsids>
    <w:rsidRoot w:val="00000000"/>
    <w:rsid w:val="00ED5986"/>
    <w:rsid w:val="01C25065"/>
    <w:rsid w:val="024B057C"/>
    <w:rsid w:val="02DB7FCF"/>
    <w:rsid w:val="042C4A18"/>
    <w:rsid w:val="059705B7"/>
    <w:rsid w:val="06FF4665"/>
    <w:rsid w:val="07227821"/>
    <w:rsid w:val="07554424"/>
    <w:rsid w:val="089D3514"/>
    <w:rsid w:val="09306D58"/>
    <w:rsid w:val="0A116B8A"/>
    <w:rsid w:val="0AEE098D"/>
    <w:rsid w:val="1102722C"/>
    <w:rsid w:val="113825E1"/>
    <w:rsid w:val="12114284"/>
    <w:rsid w:val="12D51991"/>
    <w:rsid w:val="134578A4"/>
    <w:rsid w:val="134C0C7D"/>
    <w:rsid w:val="13F37300"/>
    <w:rsid w:val="14072F62"/>
    <w:rsid w:val="162B0FD3"/>
    <w:rsid w:val="16822ED3"/>
    <w:rsid w:val="170B4961"/>
    <w:rsid w:val="17E01949"/>
    <w:rsid w:val="18583BD5"/>
    <w:rsid w:val="189E3CDE"/>
    <w:rsid w:val="196D36B1"/>
    <w:rsid w:val="1A15151E"/>
    <w:rsid w:val="1ACE017F"/>
    <w:rsid w:val="1B1C538E"/>
    <w:rsid w:val="1C2023E7"/>
    <w:rsid w:val="1D5C348F"/>
    <w:rsid w:val="1DB37FB0"/>
    <w:rsid w:val="1F607A48"/>
    <w:rsid w:val="1FD955FC"/>
    <w:rsid w:val="21C55387"/>
    <w:rsid w:val="22C00CF5"/>
    <w:rsid w:val="23A67EEB"/>
    <w:rsid w:val="241C01AD"/>
    <w:rsid w:val="25F0369F"/>
    <w:rsid w:val="27DA63B5"/>
    <w:rsid w:val="28706D19"/>
    <w:rsid w:val="2BC5737C"/>
    <w:rsid w:val="2CEB6E16"/>
    <w:rsid w:val="2E2760CC"/>
    <w:rsid w:val="30446AC1"/>
    <w:rsid w:val="31927D00"/>
    <w:rsid w:val="320D55D9"/>
    <w:rsid w:val="33CD5020"/>
    <w:rsid w:val="33DE1B5F"/>
    <w:rsid w:val="340C3D9A"/>
    <w:rsid w:val="345814FD"/>
    <w:rsid w:val="38425B0B"/>
    <w:rsid w:val="388F6D48"/>
    <w:rsid w:val="3A65509A"/>
    <w:rsid w:val="3B6A7541"/>
    <w:rsid w:val="3C3C71E7"/>
    <w:rsid w:val="3CBD56A5"/>
    <w:rsid w:val="3DBF3B01"/>
    <w:rsid w:val="3F7942AE"/>
    <w:rsid w:val="3F8C0B0F"/>
    <w:rsid w:val="3FF35E0E"/>
    <w:rsid w:val="412169AB"/>
    <w:rsid w:val="413B57D4"/>
    <w:rsid w:val="42BF647C"/>
    <w:rsid w:val="439E0787"/>
    <w:rsid w:val="43FB1F87"/>
    <w:rsid w:val="45435142"/>
    <w:rsid w:val="484A3AE2"/>
    <w:rsid w:val="489E3D34"/>
    <w:rsid w:val="48C06AA9"/>
    <w:rsid w:val="4A2C5519"/>
    <w:rsid w:val="4DCD5F51"/>
    <w:rsid w:val="4E555EE6"/>
    <w:rsid w:val="4F5C39D0"/>
    <w:rsid w:val="4FDC68BF"/>
    <w:rsid w:val="51A55771"/>
    <w:rsid w:val="5223256C"/>
    <w:rsid w:val="527C6CA6"/>
    <w:rsid w:val="54EC7197"/>
    <w:rsid w:val="5633598F"/>
    <w:rsid w:val="566118CC"/>
    <w:rsid w:val="56B5515E"/>
    <w:rsid w:val="5717642E"/>
    <w:rsid w:val="5752790C"/>
    <w:rsid w:val="58873140"/>
    <w:rsid w:val="59371AB8"/>
    <w:rsid w:val="59590F80"/>
    <w:rsid w:val="5AFE2A92"/>
    <w:rsid w:val="5B4B48F9"/>
    <w:rsid w:val="5B8878FB"/>
    <w:rsid w:val="5E2C43CA"/>
    <w:rsid w:val="5E4C10B3"/>
    <w:rsid w:val="603D5158"/>
    <w:rsid w:val="614724BF"/>
    <w:rsid w:val="61E82EA1"/>
    <w:rsid w:val="6292495A"/>
    <w:rsid w:val="64E62A26"/>
    <w:rsid w:val="64EF2CBF"/>
    <w:rsid w:val="6626043C"/>
    <w:rsid w:val="67F56318"/>
    <w:rsid w:val="69780FAF"/>
    <w:rsid w:val="6A5A4C82"/>
    <w:rsid w:val="6C07486C"/>
    <w:rsid w:val="6C6B308D"/>
    <w:rsid w:val="6DE52B9B"/>
    <w:rsid w:val="6E8D599D"/>
    <w:rsid w:val="6EF06C9C"/>
    <w:rsid w:val="6F10076A"/>
    <w:rsid w:val="71A010A2"/>
    <w:rsid w:val="738344C2"/>
    <w:rsid w:val="73BF5B55"/>
    <w:rsid w:val="73F27BAF"/>
    <w:rsid w:val="744E128A"/>
    <w:rsid w:val="77CF650E"/>
    <w:rsid w:val="7847671C"/>
    <w:rsid w:val="7863107C"/>
    <w:rsid w:val="790C0167"/>
    <w:rsid w:val="79444A09"/>
    <w:rsid w:val="7D676F18"/>
    <w:rsid w:val="7DC507E5"/>
    <w:rsid w:val="7E0D5D12"/>
    <w:rsid w:val="7E7F64E4"/>
    <w:rsid w:val="7E9C7095"/>
    <w:rsid w:val="7FCB5E84"/>
    <w:rsid w:val="DBFF92A3"/>
    <w:rsid w:val="FCDFF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71"/>
    <w:basedOn w:val="6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3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41"/>
    <w:basedOn w:val="6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1321</Words>
  <Characters>1389</Characters>
  <Lines>0</Lines>
  <Paragraphs>0</Paragraphs>
  <TotalTime>7</TotalTime>
  <ScaleCrop>false</ScaleCrop>
  <LinksUpToDate>false</LinksUpToDate>
  <CharactersWithSpaces>1445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daiww</dc:creator>
  <cp:lastModifiedBy>Emily</cp:lastModifiedBy>
  <dcterms:modified xsi:type="dcterms:W3CDTF">2024-02-06T08:48:17Z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2A8CCBD71C47492695FCA11DDBBA44CE</vt:lpwstr>
  </property>
</Properties>
</file>