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B43" w:rsidRPr="007B2166" w:rsidRDefault="00914B43" w:rsidP="00914B43">
      <w:pPr>
        <w:pStyle w:val="a3"/>
        <w:adjustRightInd w:val="0"/>
        <w:snapToGrid w:val="0"/>
        <w:spacing w:before="0" w:beforeAutospacing="0" w:after="0" w:afterAutospacing="0" w:line="560" w:lineRule="exact"/>
        <w:jc w:val="both"/>
        <w:rPr>
          <w:rFonts w:ascii="楷体_GB2312" w:eastAsia="楷体_GB2312"/>
          <w:color w:val="000000" w:themeColor="text1"/>
          <w:sz w:val="28"/>
          <w:szCs w:val="28"/>
        </w:rPr>
      </w:pPr>
      <w:r w:rsidRPr="007B2166">
        <w:rPr>
          <w:rFonts w:ascii="黑体" w:eastAsia="黑体" w:hint="eastAsia"/>
          <w:color w:val="000000" w:themeColor="text1"/>
          <w:sz w:val="28"/>
          <w:szCs w:val="28"/>
        </w:rPr>
        <w:t>项目编号：20</w:t>
      </w:r>
      <w:r w:rsidRPr="007B2166">
        <w:rPr>
          <w:rFonts w:ascii="黑体" w:eastAsia="黑体" w:hint="eastAsia"/>
          <w:color w:val="000000" w:themeColor="text1"/>
          <w:sz w:val="28"/>
          <w:szCs w:val="28"/>
          <w:u w:val="single"/>
        </w:rPr>
        <w:t xml:space="preserve">  </w:t>
      </w:r>
      <w:r w:rsidRPr="007B2166">
        <w:rPr>
          <w:rFonts w:ascii="黑体" w:eastAsia="黑体" w:hint="eastAsia"/>
          <w:color w:val="000000" w:themeColor="text1"/>
          <w:sz w:val="28"/>
          <w:szCs w:val="28"/>
        </w:rPr>
        <w:t>LH</w:t>
      </w:r>
      <w:r w:rsidRPr="007B2166">
        <w:rPr>
          <w:rFonts w:ascii="黑体" w:eastAsia="黑体" w:hint="eastAsia"/>
          <w:color w:val="000000" w:themeColor="text1"/>
          <w:sz w:val="28"/>
          <w:szCs w:val="28"/>
          <w:u w:val="single"/>
        </w:rPr>
        <w:t xml:space="preserve">   __</w:t>
      </w:r>
      <w:r w:rsidRPr="007B2166">
        <w:rPr>
          <w:rFonts w:ascii="黑体" w:eastAsia="黑体" w:hint="eastAsia"/>
          <w:color w:val="000000" w:themeColor="text1"/>
          <w:sz w:val="28"/>
          <w:szCs w:val="28"/>
        </w:rPr>
        <w:t xml:space="preserve">    </w:t>
      </w:r>
      <w:r w:rsidRPr="007B2166">
        <w:rPr>
          <w:rFonts w:ascii="楷体_GB2312" w:eastAsia="楷体_GB2312" w:hint="eastAsia"/>
          <w:color w:val="000000" w:themeColor="text1"/>
          <w:sz w:val="28"/>
          <w:szCs w:val="28"/>
        </w:rPr>
        <w:t>（项目编号由受理部门填写）</w:t>
      </w:r>
    </w:p>
    <w:p w:rsidR="00914B43" w:rsidRPr="007B2166" w:rsidRDefault="00914B43" w:rsidP="00914B43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  <w:szCs w:val="28"/>
        </w:rPr>
      </w:pPr>
    </w:p>
    <w:p w:rsidR="00914B43" w:rsidRPr="007B2166" w:rsidRDefault="00FC3932" w:rsidP="00914B43">
      <w:pPr>
        <w:adjustRightInd w:val="0"/>
        <w:snapToGrid w:val="0"/>
        <w:spacing w:line="560" w:lineRule="exact"/>
        <w:jc w:val="center"/>
        <w:outlineLvl w:val="0"/>
        <w:rPr>
          <w:rFonts w:ascii="楷体_GB2312" w:eastAsia="楷体_GB2312"/>
          <w:color w:val="000000" w:themeColor="text1"/>
          <w:sz w:val="48"/>
        </w:rPr>
      </w:pPr>
      <w:proofErr w:type="gramStart"/>
      <w:r>
        <w:rPr>
          <w:rFonts w:ascii="黑体" w:eastAsia="黑体" w:hint="eastAsia"/>
          <w:color w:val="000000" w:themeColor="text1"/>
          <w:sz w:val="52"/>
        </w:rPr>
        <w:t>龙华区</w:t>
      </w:r>
      <w:proofErr w:type="gramEnd"/>
      <w:r w:rsidR="00914B43" w:rsidRPr="007B2166">
        <w:rPr>
          <w:rFonts w:ascii="黑体" w:eastAsia="黑体" w:hint="eastAsia"/>
          <w:color w:val="000000" w:themeColor="text1"/>
          <w:sz w:val="52"/>
        </w:rPr>
        <w:t>实施标准化战略资助项目申请表</w:t>
      </w:r>
      <w:r w:rsidR="00914B43" w:rsidRPr="007B2166">
        <w:rPr>
          <w:rFonts w:ascii="楷体_GB2312" w:eastAsia="楷体_GB2312" w:hint="eastAsia"/>
          <w:color w:val="000000" w:themeColor="text1"/>
          <w:sz w:val="48"/>
        </w:rPr>
        <w:t>（表12）</w:t>
      </w:r>
    </w:p>
    <w:p w:rsidR="00914B43" w:rsidRPr="007B2166" w:rsidRDefault="00914B43" w:rsidP="00914B43">
      <w:pPr>
        <w:adjustRightInd w:val="0"/>
        <w:snapToGrid w:val="0"/>
        <w:spacing w:line="560" w:lineRule="exact"/>
        <w:jc w:val="center"/>
        <w:outlineLvl w:val="0"/>
        <w:rPr>
          <w:rFonts w:ascii="黑体" w:eastAsia="黑体"/>
          <w:color w:val="000000" w:themeColor="text1"/>
          <w:sz w:val="52"/>
        </w:rPr>
      </w:pPr>
    </w:p>
    <w:p w:rsidR="00914B43" w:rsidRPr="007B2166" w:rsidRDefault="00914B43" w:rsidP="00914B43">
      <w:pPr>
        <w:adjustRightInd w:val="0"/>
        <w:snapToGrid w:val="0"/>
        <w:spacing w:line="560" w:lineRule="exact"/>
        <w:jc w:val="center"/>
        <w:outlineLvl w:val="0"/>
        <w:rPr>
          <w:rFonts w:ascii="黑体" w:eastAsia="黑体"/>
          <w:color w:val="000000" w:themeColor="text1"/>
          <w:sz w:val="52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5760"/>
      </w:tblGrid>
      <w:tr w:rsidR="00914B43" w:rsidRPr="007B2166" w:rsidTr="00722DDF">
        <w:trPr>
          <w:cantSplit/>
          <w:trHeight w:val="608"/>
        </w:trPr>
        <w:tc>
          <w:tcPr>
            <w:tcW w:w="1260" w:type="dxa"/>
            <w:vMerge w:val="restart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  <w:r w:rsidRPr="007B2166">
              <w:rPr>
                <w:rFonts w:eastAsia="黑体" w:hint="eastAsia"/>
                <w:color w:val="000000" w:themeColor="text1"/>
                <w:sz w:val="24"/>
              </w:rPr>
              <w:t>项目类别</w:t>
            </w:r>
          </w:p>
        </w:tc>
        <w:tc>
          <w:tcPr>
            <w:tcW w:w="5760" w:type="dxa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eastAsia="黑体"/>
                <w:b/>
                <w:bCs/>
                <w:color w:val="000000" w:themeColor="text1"/>
                <w:sz w:val="18"/>
                <w:szCs w:val="18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A.</w:t>
            </w:r>
            <w:r w:rsidRPr="007B2166">
              <w:rPr>
                <w:rFonts w:ascii="仿宋_GB2312" w:hint="eastAsia"/>
                <w:b/>
                <w:bCs/>
                <w:color w:val="000000" w:themeColor="text1"/>
                <w:sz w:val="18"/>
                <w:szCs w:val="18"/>
              </w:rPr>
              <w:t>标准化良好行为认定</w:t>
            </w:r>
          </w:p>
        </w:tc>
      </w:tr>
      <w:tr w:rsidR="00914B43" w:rsidRPr="007B2166" w:rsidTr="00722DDF">
        <w:trPr>
          <w:cantSplit/>
          <w:trHeight w:val="616"/>
        </w:trPr>
        <w:tc>
          <w:tcPr>
            <w:tcW w:w="1260" w:type="dxa"/>
            <w:vMerge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</w:p>
        </w:tc>
        <w:tc>
          <w:tcPr>
            <w:tcW w:w="5760" w:type="dxa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b/>
                <w:bCs/>
                <w:color w:val="000000" w:themeColor="text1"/>
                <w:sz w:val="18"/>
                <w:szCs w:val="18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B.</w:t>
            </w:r>
            <w:r w:rsidRPr="007B2166">
              <w:rPr>
                <w:rFonts w:ascii="仿宋_GB2312" w:hint="eastAsia"/>
                <w:b/>
                <w:bCs/>
                <w:color w:val="000000" w:themeColor="text1"/>
                <w:sz w:val="18"/>
                <w:szCs w:val="18"/>
              </w:rPr>
              <w:t>采用国际标准和国外先进标准企业</w:t>
            </w:r>
          </w:p>
        </w:tc>
      </w:tr>
    </w:tbl>
    <w:p w:rsidR="00914B43" w:rsidRPr="007B2166" w:rsidRDefault="00914B43" w:rsidP="00914B43">
      <w:pPr>
        <w:adjustRightInd w:val="0"/>
        <w:snapToGrid w:val="0"/>
        <w:spacing w:line="560" w:lineRule="exact"/>
        <w:jc w:val="center"/>
        <w:rPr>
          <w:rFonts w:eastAsia="黑体"/>
          <w:color w:val="000000" w:themeColor="text1"/>
          <w:sz w:val="36"/>
        </w:rPr>
      </w:pPr>
    </w:p>
    <w:p w:rsidR="00914B43" w:rsidRPr="007B2166" w:rsidRDefault="00914B43" w:rsidP="00914B43">
      <w:pPr>
        <w:adjustRightInd w:val="0"/>
        <w:snapToGrid w:val="0"/>
        <w:spacing w:line="560" w:lineRule="exact"/>
        <w:ind w:firstLineChars="350" w:firstLine="980"/>
        <w:rPr>
          <w:rFonts w:ascii="黑体" w:eastAsia="黑体"/>
          <w:color w:val="000000" w:themeColor="text1"/>
          <w:sz w:val="28"/>
          <w:u w:val="single"/>
        </w:rPr>
      </w:pPr>
      <w:r w:rsidRPr="007B2166">
        <w:rPr>
          <w:rFonts w:ascii="黑体" w:eastAsia="黑体" w:hint="eastAsia"/>
          <w:color w:val="000000" w:themeColor="text1"/>
          <w:sz w:val="28"/>
        </w:rPr>
        <w:t xml:space="preserve">项目名称： </w:t>
      </w:r>
      <w:r w:rsidRPr="007B2166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914B43" w:rsidRPr="007B2166" w:rsidRDefault="00914B43" w:rsidP="00914B43">
      <w:pPr>
        <w:adjustRightInd w:val="0"/>
        <w:snapToGrid w:val="0"/>
        <w:spacing w:line="560" w:lineRule="exact"/>
        <w:ind w:firstLineChars="350" w:firstLine="980"/>
        <w:rPr>
          <w:rFonts w:ascii="仿宋_GB2312" w:eastAsia="仿宋_GB2312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t>申请单位</w:t>
      </w:r>
      <w:r w:rsidRPr="007B2166">
        <w:rPr>
          <w:rFonts w:ascii="仿宋_GB2312" w:eastAsia="仿宋_GB2312" w:hint="eastAsia"/>
          <w:color w:val="000000" w:themeColor="text1"/>
          <w:sz w:val="28"/>
        </w:rPr>
        <w:t xml:space="preserve">： </w:t>
      </w:r>
      <w:r w:rsidRPr="007B2166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914B43" w:rsidRPr="007B2166" w:rsidRDefault="00914B43" w:rsidP="00914B43">
      <w:pPr>
        <w:adjustRightInd w:val="0"/>
        <w:snapToGrid w:val="0"/>
        <w:spacing w:line="560" w:lineRule="exact"/>
        <w:ind w:firstLineChars="350" w:firstLine="980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t xml:space="preserve">通讯地址： </w:t>
      </w:r>
      <w:r w:rsidRPr="007B2166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914B43" w:rsidRPr="007B2166" w:rsidRDefault="00914B43" w:rsidP="00914B43">
      <w:pPr>
        <w:adjustRightInd w:val="0"/>
        <w:snapToGrid w:val="0"/>
        <w:spacing w:line="560" w:lineRule="exact"/>
        <w:ind w:firstLineChars="352" w:firstLine="986"/>
        <w:rPr>
          <w:rFonts w:ascii="仿宋_GB2312" w:eastAsia="仿宋_GB2312"/>
          <w:color w:val="000000" w:themeColor="text1"/>
          <w:sz w:val="28"/>
        </w:rPr>
      </w:pPr>
      <w:proofErr w:type="gramStart"/>
      <w:r w:rsidRPr="007B2166">
        <w:rPr>
          <w:rFonts w:ascii="黑体" w:eastAsia="黑体" w:hint="eastAsia"/>
          <w:color w:val="000000" w:themeColor="text1"/>
          <w:sz w:val="28"/>
        </w:rPr>
        <w:t>邮</w:t>
      </w:r>
      <w:proofErr w:type="gramEnd"/>
      <w:r w:rsidRPr="007B2166">
        <w:rPr>
          <w:rFonts w:ascii="黑体" w:eastAsia="黑体" w:hint="eastAsia"/>
          <w:color w:val="000000" w:themeColor="text1"/>
          <w:sz w:val="28"/>
        </w:rPr>
        <w:t xml:space="preserve">    编</w:t>
      </w:r>
      <w:r w:rsidRPr="007B2166">
        <w:rPr>
          <w:rFonts w:ascii="仿宋_GB2312" w:eastAsia="仿宋_GB2312" w:hint="eastAsia"/>
          <w:color w:val="000000" w:themeColor="text1"/>
          <w:sz w:val="28"/>
        </w:rPr>
        <w:t xml:space="preserve">： </w:t>
      </w:r>
      <w:r w:rsidRPr="007B2166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914B43" w:rsidRPr="007B2166" w:rsidRDefault="00914B43" w:rsidP="00914B43">
      <w:pPr>
        <w:adjustRightInd w:val="0"/>
        <w:snapToGrid w:val="0"/>
        <w:spacing w:line="560" w:lineRule="exact"/>
        <w:ind w:firstLineChars="350" w:firstLine="980"/>
        <w:rPr>
          <w:rFonts w:ascii="仿宋_GB2312" w:eastAsia="仿宋_GB2312"/>
          <w:color w:val="000000" w:themeColor="text1"/>
          <w:sz w:val="36"/>
        </w:rPr>
      </w:pPr>
      <w:r w:rsidRPr="007B2166">
        <w:rPr>
          <w:rFonts w:ascii="黑体" w:eastAsia="黑体" w:hint="eastAsia"/>
          <w:color w:val="000000" w:themeColor="text1"/>
          <w:sz w:val="28"/>
        </w:rPr>
        <w:t>申报时间：           年       月       日</w:t>
      </w:r>
    </w:p>
    <w:p w:rsidR="00914B43" w:rsidRPr="007B2166" w:rsidRDefault="00914B43" w:rsidP="00914B43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914B43" w:rsidRPr="007B2166" w:rsidRDefault="00914B43" w:rsidP="00914B43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914B43" w:rsidRDefault="00914B43" w:rsidP="00914B43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914B43" w:rsidRDefault="00914B43" w:rsidP="00914B43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914B43" w:rsidRDefault="00914B43" w:rsidP="00914B43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914B43" w:rsidRDefault="00914B43" w:rsidP="00914B43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914B43" w:rsidRPr="007B2166" w:rsidRDefault="00914B43" w:rsidP="00914B43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914B43" w:rsidRPr="007B2166" w:rsidRDefault="00914B43" w:rsidP="00914B43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914B43" w:rsidRPr="007B2166" w:rsidRDefault="00914B43" w:rsidP="00914B43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914B43" w:rsidRDefault="00914B43" w:rsidP="00914B43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  <w:szCs w:val="32"/>
        </w:rPr>
      </w:pPr>
      <w:r w:rsidRPr="007B2166">
        <w:rPr>
          <w:rFonts w:ascii="仿宋_GB2312" w:eastAsia="仿宋_GB2312" w:hint="eastAsia"/>
          <w:color w:val="000000" w:themeColor="text1"/>
          <w:sz w:val="32"/>
          <w:szCs w:val="32"/>
        </w:rPr>
        <w:t>深圳市市场和质量监督管理委员会龙华市场监督管理局制</w:t>
      </w:r>
    </w:p>
    <w:p w:rsidR="00914B43" w:rsidRPr="007B2166" w:rsidRDefault="00914B43" w:rsidP="00914B43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  <w:szCs w:val="32"/>
        </w:rPr>
      </w:pPr>
    </w:p>
    <w:p w:rsidR="00914B43" w:rsidRPr="007B2166" w:rsidRDefault="00914B43" w:rsidP="00914B43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lastRenderedPageBreak/>
        <w:t>一、申报单位基本信息</w:t>
      </w:r>
    </w:p>
    <w:tbl>
      <w:tblPr>
        <w:tblW w:w="9782" w:type="dxa"/>
        <w:tblInd w:w="-318" w:type="dxa"/>
        <w:tblBorders>
          <w:top w:val="single" w:sz="6" w:space="0" w:color="auto"/>
          <w:left w:val="single" w:sz="4" w:space="0" w:color="auto"/>
          <w:bottom w:val="single" w:sz="6" w:space="0" w:color="auto"/>
          <w:right w:val="single" w:sz="4" w:space="0" w:color="auto"/>
          <w:insideH w:val="single" w:sz="6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1258"/>
        <w:gridCol w:w="1440"/>
        <w:gridCol w:w="1186"/>
        <w:gridCol w:w="254"/>
        <w:gridCol w:w="1445"/>
        <w:gridCol w:w="1121"/>
        <w:gridCol w:w="15"/>
        <w:gridCol w:w="484"/>
        <w:gridCol w:w="2007"/>
      </w:tblGrid>
      <w:tr w:rsidR="00914B43" w:rsidRPr="007B2166" w:rsidTr="00722DDF">
        <w:trPr>
          <w:cantSplit/>
          <w:trHeight w:val="454"/>
        </w:trPr>
        <w:tc>
          <w:tcPr>
            <w:tcW w:w="572" w:type="dxa"/>
            <w:vMerge w:val="restart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申请</w:t>
            </w:r>
          </w:p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单位</w:t>
            </w:r>
          </w:p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情况</w:t>
            </w:r>
          </w:p>
        </w:tc>
        <w:tc>
          <w:tcPr>
            <w:tcW w:w="1258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名   称</w:t>
            </w:r>
          </w:p>
        </w:tc>
        <w:tc>
          <w:tcPr>
            <w:tcW w:w="4325" w:type="dxa"/>
            <w:gridSpan w:val="4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组织机构代码</w:t>
            </w:r>
          </w:p>
        </w:tc>
        <w:tc>
          <w:tcPr>
            <w:tcW w:w="2007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914B43" w:rsidRPr="007B2166" w:rsidTr="00722DDF">
        <w:trPr>
          <w:cantSplit/>
          <w:trHeight w:val="454"/>
        </w:trPr>
        <w:tc>
          <w:tcPr>
            <w:tcW w:w="572" w:type="dxa"/>
            <w:vMerge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258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通讯地址</w:t>
            </w:r>
          </w:p>
        </w:tc>
        <w:tc>
          <w:tcPr>
            <w:tcW w:w="4325" w:type="dxa"/>
            <w:gridSpan w:val="4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121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邮编</w:t>
            </w:r>
          </w:p>
        </w:tc>
        <w:tc>
          <w:tcPr>
            <w:tcW w:w="2506" w:type="dxa"/>
            <w:gridSpan w:val="3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914B43" w:rsidRPr="007B2166" w:rsidTr="00722DDF">
        <w:trPr>
          <w:cantSplit/>
          <w:trHeight w:val="454"/>
        </w:trPr>
        <w:tc>
          <w:tcPr>
            <w:tcW w:w="572" w:type="dxa"/>
            <w:vMerge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258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注册资金</w:t>
            </w:r>
          </w:p>
        </w:tc>
        <w:tc>
          <w:tcPr>
            <w:tcW w:w="1440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 xml:space="preserve">           万元</w:t>
            </w:r>
          </w:p>
        </w:tc>
        <w:tc>
          <w:tcPr>
            <w:tcW w:w="1440" w:type="dxa"/>
            <w:gridSpan w:val="2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职工人数</w:t>
            </w:r>
          </w:p>
        </w:tc>
        <w:tc>
          <w:tcPr>
            <w:tcW w:w="1445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 xml:space="preserve">         人</w:t>
            </w:r>
          </w:p>
        </w:tc>
        <w:tc>
          <w:tcPr>
            <w:tcW w:w="1121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产业领域</w:t>
            </w:r>
          </w:p>
        </w:tc>
        <w:tc>
          <w:tcPr>
            <w:tcW w:w="2506" w:type="dxa"/>
            <w:gridSpan w:val="3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914B43" w:rsidRPr="007B2166" w:rsidTr="00722DDF">
        <w:trPr>
          <w:cantSplit/>
          <w:trHeight w:val="454"/>
        </w:trPr>
        <w:tc>
          <w:tcPr>
            <w:tcW w:w="572" w:type="dxa"/>
            <w:vMerge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258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经济类型</w:t>
            </w:r>
          </w:p>
        </w:tc>
        <w:tc>
          <w:tcPr>
            <w:tcW w:w="4325" w:type="dxa"/>
            <w:gridSpan w:val="4"/>
            <w:tcMar>
              <w:left w:w="0" w:type="dxa"/>
              <w:right w:w="0" w:type="dxa"/>
            </w:tcMar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69"/>
              <w:gridCol w:w="416"/>
            </w:tblGrid>
            <w:tr w:rsidR="00914B43" w:rsidRPr="007B2166" w:rsidTr="00722DDF">
              <w:tc>
                <w:tcPr>
                  <w:tcW w:w="369" w:type="dxa"/>
                </w:tcPr>
                <w:p w:rsidR="00914B43" w:rsidRPr="007B2166" w:rsidRDefault="00914B43" w:rsidP="00722DDF">
                  <w:pPr>
                    <w:adjustRightInd w:val="0"/>
                    <w:snapToGrid w:val="0"/>
                    <w:spacing w:line="560" w:lineRule="exact"/>
                    <w:rPr>
                      <w:rFonts w:ascii="仿宋_GB2312" w:eastAsia="仿宋_GB2312"/>
                      <w:color w:val="000000" w:themeColor="text1"/>
                      <w:position w:val="6"/>
                    </w:rPr>
                  </w:pPr>
                </w:p>
              </w:tc>
              <w:tc>
                <w:tcPr>
                  <w:tcW w:w="416" w:type="dxa"/>
                </w:tcPr>
                <w:p w:rsidR="00914B43" w:rsidRPr="007B2166" w:rsidRDefault="00914B43" w:rsidP="00722DDF">
                  <w:pPr>
                    <w:adjustRightInd w:val="0"/>
                    <w:snapToGrid w:val="0"/>
                    <w:spacing w:line="560" w:lineRule="exact"/>
                    <w:rPr>
                      <w:rFonts w:ascii="仿宋_GB2312" w:eastAsia="仿宋_GB2312"/>
                      <w:color w:val="000000" w:themeColor="text1"/>
                      <w:position w:val="6"/>
                    </w:rPr>
                  </w:pPr>
                </w:p>
              </w:tc>
            </w:tr>
          </w:tbl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  <w:szCs w:val="2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  <w:szCs w:val="21"/>
              </w:rPr>
              <w:t>01国有企业  02集体企业  03民营企业</w:t>
            </w:r>
          </w:p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  <w:szCs w:val="2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  <w:szCs w:val="21"/>
              </w:rPr>
              <w:t>04股份制企业  05高等院校 06科研院所</w:t>
            </w:r>
          </w:p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  <w:szCs w:val="21"/>
              </w:rPr>
              <w:t>07行业协会  08社会团体  09 三资企业</w:t>
            </w:r>
          </w:p>
        </w:tc>
        <w:tc>
          <w:tcPr>
            <w:tcW w:w="1136" w:type="dxa"/>
            <w:gridSpan w:val="2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上年纳税总额（含减免税）</w:t>
            </w:r>
          </w:p>
        </w:tc>
        <w:tc>
          <w:tcPr>
            <w:tcW w:w="2491" w:type="dxa"/>
            <w:gridSpan w:val="2"/>
            <w:vAlign w:val="center"/>
          </w:tcPr>
          <w:p w:rsidR="00914B43" w:rsidRPr="007B2166" w:rsidRDefault="00914B43" w:rsidP="00FC3932">
            <w:pPr>
              <w:adjustRightInd w:val="0"/>
              <w:snapToGrid w:val="0"/>
              <w:spacing w:line="560" w:lineRule="exact"/>
              <w:ind w:firstLineChars="800" w:firstLine="1680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万元</w:t>
            </w:r>
          </w:p>
        </w:tc>
      </w:tr>
      <w:tr w:rsidR="00914B43" w:rsidRPr="007B2166" w:rsidTr="00722DDF">
        <w:trPr>
          <w:cantSplit/>
          <w:trHeight w:val="454"/>
        </w:trPr>
        <w:tc>
          <w:tcPr>
            <w:tcW w:w="572" w:type="dxa"/>
            <w:vMerge w:val="restart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联系人</w:t>
            </w:r>
          </w:p>
        </w:tc>
        <w:tc>
          <w:tcPr>
            <w:tcW w:w="1258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姓    名</w:t>
            </w:r>
          </w:p>
        </w:tc>
        <w:tc>
          <w:tcPr>
            <w:tcW w:w="2626" w:type="dxa"/>
            <w:gridSpan w:val="2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办公电话</w:t>
            </w:r>
          </w:p>
        </w:tc>
        <w:tc>
          <w:tcPr>
            <w:tcW w:w="3627" w:type="dxa"/>
            <w:gridSpan w:val="4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914B43" w:rsidRPr="007B2166" w:rsidTr="00722DDF">
        <w:trPr>
          <w:cantSplit/>
          <w:trHeight w:val="454"/>
        </w:trPr>
        <w:tc>
          <w:tcPr>
            <w:tcW w:w="572" w:type="dxa"/>
            <w:vMerge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258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手    机</w:t>
            </w:r>
          </w:p>
        </w:tc>
        <w:tc>
          <w:tcPr>
            <w:tcW w:w="2626" w:type="dxa"/>
            <w:gridSpan w:val="2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E-mail</w:t>
            </w:r>
          </w:p>
        </w:tc>
        <w:tc>
          <w:tcPr>
            <w:tcW w:w="3627" w:type="dxa"/>
            <w:gridSpan w:val="4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Verdana"/>
                <w:color w:val="000000" w:themeColor="text1"/>
                <w:position w:val="6"/>
              </w:rPr>
            </w:pPr>
          </w:p>
        </w:tc>
      </w:tr>
      <w:tr w:rsidR="00914B43" w:rsidRPr="007B2166" w:rsidTr="00722DDF">
        <w:trPr>
          <w:cantSplit/>
          <w:trHeight w:val="454"/>
        </w:trPr>
        <w:tc>
          <w:tcPr>
            <w:tcW w:w="572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银行帐号</w:t>
            </w:r>
          </w:p>
        </w:tc>
        <w:tc>
          <w:tcPr>
            <w:tcW w:w="9210" w:type="dxa"/>
            <w:gridSpan w:val="9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Verdana"/>
                <w:color w:val="000000" w:themeColor="text1"/>
                <w:position w:val="6"/>
              </w:rPr>
            </w:pP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开户行：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 xml:space="preserve">             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银行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 xml:space="preserve">             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支行；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 xml:space="preserve">     </w:t>
            </w:r>
            <w:proofErr w:type="gramStart"/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帐号</w:t>
            </w:r>
            <w:proofErr w:type="gramEnd"/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：</w:t>
            </w:r>
          </w:p>
        </w:tc>
      </w:tr>
    </w:tbl>
    <w:p w:rsidR="00914B43" w:rsidRPr="007B2166" w:rsidRDefault="00914B43" w:rsidP="00914B43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</w:p>
    <w:p w:rsidR="00914B43" w:rsidRPr="007B2166" w:rsidRDefault="00914B43" w:rsidP="00914B43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t>二、项目情况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1"/>
        <w:gridCol w:w="7560"/>
      </w:tblGrid>
      <w:tr w:rsidR="00914B43" w:rsidRPr="007B2166" w:rsidTr="00722DDF">
        <w:trPr>
          <w:cantSplit/>
          <w:trHeight w:val="831"/>
        </w:trPr>
        <w:tc>
          <w:tcPr>
            <w:tcW w:w="2221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项目中文名称</w:t>
            </w:r>
          </w:p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7560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 w:val="30"/>
              </w:rPr>
            </w:pPr>
          </w:p>
        </w:tc>
      </w:tr>
      <w:tr w:rsidR="00914B43" w:rsidRPr="007B2166" w:rsidTr="00722DDF">
        <w:trPr>
          <w:cantSplit/>
          <w:trHeight w:val="829"/>
        </w:trPr>
        <w:tc>
          <w:tcPr>
            <w:tcW w:w="2221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项目英文名称</w:t>
            </w:r>
          </w:p>
        </w:tc>
        <w:tc>
          <w:tcPr>
            <w:tcW w:w="7560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 w:val="30"/>
              </w:rPr>
            </w:pPr>
          </w:p>
        </w:tc>
      </w:tr>
      <w:tr w:rsidR="00914B43" w:rsidRPr="007B2166" w:rsidTr="00722DDF">
        <w:trPr>
          <w:cantSplit/>
          <w:trHeight w:val="829"/>
        </w:trPr>
        <w:tc>
          <w:tcPr>
            <w:tcW w:w="2221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批准部门</w:t>
            </w:r>
          </w:p>
        </w:tc>
        <w:tc>
          <w:tcPr>
            <w:tcW w:w="7560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 w:val="30"/>
              </w:rPr>
            </w:pPr>
          </w:p>
        </w:tc>
      </w:tr>
      <w:tr w:rsidR="00914B43" w:rsidRPr="007B2166" w:rsidTr="00722DDF">
        <w:trPr>
          <w:cantSplit/>
          <w:trHeight w:val="829"/>
        </w:trPr>
        <w:tc>
          <w:tcPr>
            <w:tcW w:w="2221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备案情况</w:t>
            </w:r>
          </w:p>
        </w:tc>
        <w:tc>
          <w:tcPr>
            <w:tcW w:w="7560" w:type="dxa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</w:tr>
      <w:tr w:rsidR="00914B43" w:rsidRPr="007B2166" w:rsidTr="00722DDF">
        <w:trPr>
          <w:cantSplit/>
          <w:trHeight w:val="829"/>
        </w:trPr>
        <w:tc>
          <w:tcPr>
            <w:tcW w:w="2221" w:type="dxa"/>
            <w:vAlign w:val="center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 w:val="30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lastRenderedPageBreak/>
              <w:t>已获得政府资助奖励情况</w:t>
            </w:r>
          </w:p>
        </w:tc>
        <w:tc>
          <w:tcPr>
            <w:tcW w:w="7560" w:type="dxa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</w:tr>
    </w:tbl>
    <w:p w:rsidR="00914B43" w:rsidRPr="007B2166" w:rsidRDefault="00914B43" w:rsidP="00914B43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</w:p>
    <w:p w:rsidR="00914B43" w:rsidRPr="007B2166" w:rsidRDefault="00914B43" w:rsidP="00914B43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t>三、申请单位意见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82"/>
      </w:tblGrid>
      <w:tr w:rsidR="00914B43" w:rsidRPr="007B2166" w:rsidTr="00722DDF">
        <w:trPr>
          <w:cantSplit/>
          <w:trHeight w:val="2300"/>
        </w:trPr>
        <w:tc>
          <w:tcPr>
            <w:tcW w:w="9782" w:type="dxa"/>
          </w:tcPr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914B43" w:rsidRPr="007B2166" w:rsidRDefault="00914B43" w:rsidP="00722DDF">
            <w:pPr>
              <w:adjustRightInd w:val="0"/>
              <w:snapToGrid w:val="0"/>
              <w:spacing w:line="560" w:lineRule="exact"/>
              <w:ind w:firstLineChars="2250" w:firstLine="5400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签  章</w:t>
            </w:r>
          </w:p>
          <w:p w:rsidR="00914B43" w:rsidRPr="007B2166" w:rsidRDefault="00914B43" w:rsidP="00FC3932">
            <w:pPr>
              <w:adjustRightInd w:val="0"/>
              <w:snapToGrid w:val="0"/>
              <w:spacing w:line="560" w:lineRule="exact"/>
              <w:ind w:leftChars="2600" w:left="5460" w:firstLineChars="128" w:firstLine="269"/>
              <w:rPr>
                <w:rFonts w:ascii="黑体" w:eastAsia="黑体"/>
                <w:color w:val="000000" w:themeColor="text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</w:rPr>
              <w:t xml:space="preserve">       </w:t>
            </w: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二      年    月    日</w:t>
            </w:r>
          </w:p>
        </w:tc>
      </w:tr>
    </w:tbl>
    <w:p w:rsidR="004358AB" w:rsidRDefault="004358AB" w:rsidP="00323B43"/>
    <w:sectPr w:rsidR="004358AB" w:rsidSect="00914B43">
      <w:pgSz w:w="11906" w:h="16838"/>
      <w:pgMar w:top="1440" w:right="1287" w:bottom="1089" w:left="1797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B8B" w:rsidRDefault="00287B8B" w:rsidP="00FC3932">
      <w:r>
        <w:separator/>
      </w:r>
    </w:p>
  </w:endnote>
  <w:endnote w:type="continuationSeparator" w:id="0">
    <w:p w:rsidR="00287B8B" w:rsidRDefault="00287B8B" w:rsidP="00FC3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B8B" w:rsidRDefault="00287B8B" w:rsidP="00FC3932">
      <w:r>
        <w:separator/>
      </w:r>
    </w:p>
  </w:footnote>
  <w:footnote w:type="continuationSeparator" w:id="0">
    <w:p w:rsidR="00287B8B" w:rsidRDefault="00287B8B" w:rsidP="00FC39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914B43"/>
    <w:rsid w:val="00034778"/>
    <w:rsid w:val="000436B3"/>
    <w:rsid w:val="00044365"/>
    <w:rsid w:val="00051C90"/>
    <w:rsid w:val="000622D1"/>
    <w:rsid w:val="00064CCF"/>
    <w:rsid w:val="00070CB6"/>
    <w:rsid w:val="00074832"/>
    <w:rsid w:val="000935C7"/>
    <w:rsid w:val="0009628D"/>
    <w:rsid w:val="000A3598"/>
    <w:rsid w:val="000D4F5D"/>
    <w:rsid w:val="000E137B"/>
    <w:rsid w:val="000E2D49"/>
    <w:rsid w:val="001043D6"/>
    <w:rsid w:val="00130146"/>
    <w:rsid w:val="00133575"/>
    <w:rsid w:val="00133D5B"/>
    <w:rsid w:val="00136BFE"/>
    <w:rsid w:val="00143F07"/>
    <w:rsid w:val="00144E11"/>
    <w:rsid w:val="00152AD7"/>
    <w:rsid w:val="00160F3C"/>
    <w:rsid w:val="00164C19"/>
    <w:rsid w:val="0017069D"/>
    <w:rsid w:val="0017693B"/>
    <w:rsid w:val="001A35A7"/>
    <w:rsid w:val="001B430A"/>
    <w:rsid w:val="001C5B36"/>
    <w:rsid w:val="001D2DE4"/>
    <w:rsid w:val="001E12B2"/>
    <w:rsid w:val="001E2A1F"/>
    <w:rsid w:val="001F19A0"/>
    <w:rsid w:val="001F2D38"/>
    <w:rsid w:val="001F680B"/>
    <w:rsid w:val="002001BF"/>
    <w:rsid w:val="00205F5C"/>
    <w:rsid w:val="002110D3"/>
    <w:rsid w:val="00213712"/>
    <w:rsid w:val="0021553E"/>
    <w:rsid w:val="00215549"/>
    <w:rsid w:val="00223FE9"/>
    <w:rsid w:val="002373BE"/>
    <w:rsid w:val="00246A37"/>
    <w:rsid w:val="00246AA9"/>
    <w:rsid w:val="00247479"/>
    <w:rsid w:val="00250DAF"/>
    <w:rsid w:val="002564B2"/>
    <w:rsid w:val="0027247B"/>
    <w:rsid w:val="002823CD"/>
    <w:rsid w:val="00282BD5"/>
    <w:rsid w:val="00282EF7"/>
    <w:rsid w:val="00287B8B"/>
    <w:rsid w:val="00291010"/>
    <w:rsid w:val="00293EB3"/>
    <w:rsid w:val="002A23BF"/>
    <w:rsid w:val="002A3A91"/>
    <w:rsid w:val="002A6BCB"/>
    <w:rsid w:val="002C222B"/>
    <w:rsid w:val="002D7D28"/>
    <w:rsid w:val="002E2286"/>
    <w:rsid w:val="002E4319"/>
    <w:rsid w:val="002E592A"/>
    <w:rsid w:val="002E740E"/>
    <w:rsid w:val="00304883"/>
    <w:rsid w:val="00311984"/>
    <w:rsid w:val="00314BD5"/>
    <w:rsid w:val="00323B43"/>
    <w:rsid w:val="003316C2"/>
    <w:rsid w:val="00335F4B"/>
    <w:rsid w:val="00384EEA"/>
    <w:rsid w:val="00390257"/>
    <w:rsid w:val="003929E1"/>
    <w:rsid w:val="00395191"/>
    <w:rsid w:val="003A42F2"/>
    <w:rsid w:val="003A4CD8"/>
    <w:rsid w:val="003D37D8"/>
    <w:rsid w:val="003D66DD"/>
    <w:rsid w:val="003E377B"/>
    <w:rsid w:val="003E6BE5"/>
    <w:rsid w:val="003F4F64"/>
    <w:rsid w:val="00401F06"/>
    <w:rsid w:val="00407AAA"/>
    <w:rsid w:val="00420667"/>
    <w:rsid w:val="00431BA0"/>
    <w:rsid w:val="004358AB"/>
    <w:rsid w:val="00472119"/>
    <w:rsid w:val="00483AAC"/>
    <w:rsid w:val="00486E71"/>
    <w:rsid w:val="00491D17"/>
    <w:rsid w:val="004A3006"/>
    <w:rsid w:val="004A373D"/>
    <w:rsid w:val="004A4107"/>
    <w:rsid w:val="004A5F8B"/>
    <w:rsid w:val="004B273F"/>
    <w:rsid w:val="004B630D"/>
    <w:rsid w:val="004C2FFD"/>
    <w:rsid w:val="004C3F50"/>
    <w:rsid w:val="004C4C31"/>
    <w:rsid w:val="004C5A93"/>
    <w:rsid w:val="004E0C3D"/>
    <w:rsid w:val="005078BB"/>
    <w:rsid w:val="00516792"/>
    <w:rsid w:val="00517D56"/>
    <w:rsid w:val="00534DD4"/>
    <w:rsid w:val="00537A96"/>
    <w:rsid w:val="00550151"/>
    <w:rsid w:val="0057085D"/>
    <w:rsid w:val="0057537A"/>
    <w:rsid w:val="00580EA4"/>
    <w:rsid w:val="005839E5"/>
    <w:rsid w:val="005B44EC"/>
    <w:rsid w:val="005C072F"/>
    <w:rsid w:val="005C3C0D"/>
    <w:rsid w:val="005F795B"/>
    <w:rsid w:val="0060234E"/>
    <w:rsid w:val="00604DBF"/>
    <w:rsid w:val="00606F28"/>
    <w:rsid w:val="0061675C"/>
    <w:rsid w:val="00624154"/>
    <w:rsid w:val="006319CA"/>
    <w:rsid w:val="00642904"/>
    <w:rsid w:val="0065535B"/>
    <w:rsid w:val="006606FA"/>
    <w:rsid w:val="0066213D"/>
    <w:rsid w:val="00664B71"/>
    <w:rsid w:val="00670E83"/>
    <w:rsid w:val="006726F2"/>
    <w:rsid w:val="00681A36"/>
    <w:rsid w:val="006918A5"/>
    <w:rsid w:val="00691C5B"/>
    <w:rsid w:val="006A25D5"/>
    <w:rsid w:val="006A55F4"/>
    <w:rsid w:val="006C760D"/>
    <w:rsid w:val="006D62F0"/>
    <w:rsid w:val="006E1530"/>
    <w:rsid w:val="006E3F3C"/>
    <w:rsid w:val="006E43C2"/>
    <w:rsid w:val="007115A1"/>
    <w:rsid w:val="007137FE"/>
    <w:rsid w:val="00724813"/>
    <w:rsid w:val="00737C42"/>
    <w:rsid w:val="00737D16"/>
    <w:rsid w:val="00741D79"/>
    <w:rsid w:val="00750047"/>
    <w:rsid w:val="0075129A"/>
    <w:rsid w:val="007604F9"/>
    <w:rsid w:val="00763733"/>
    <w:rsid w:val="00776FBB"/>
    <w:rsid w:val="007824DC"/>
    <w:rsid w:val="0079055F"/>
    <w:rsid w:val="007961CA"/>
    <w:rsid w:val="007A112A"/>
    <w:rsid w:val="007A46CC"/>
    <w:rsid w:val="007A47EE"/>
    <w:rsid w:val="007B3DFC"/>
    <w:rsid w:val="007E08D7"/>
    <w:rsid w:val="007E6A9C"/>
    <w:rsid w:val="007E7DAE"/>
    <w:rsid w:val="00817919"/>
    <w:rsid w:val="00832240"/>
    <w:rsid w:val="00835E3E"/>
    <w:rsid w:val="00846E46"/>
    <w:rsid w:val="00855679"/>
    <w:rsid w:val="00867D19"/>
    <w:rsid w:val="0088104C"/>
    <w:rsid w:val="0088777F"/>
    <w:rsid w:val="00895067"/>
    <w:rsid w:val="008A0E1A"/>
    <w:rsid w:val="008A1078"/>
    <w:rsid w:val="008A3173"/>
    <w:rsid w:val="008A599A"/>
    <w:rsid w:val="008B202A"/>
    <w:rsid w:val="008B3B76"/>
    <w:rsid w:val="008B512F"/>
    <w:rsid w:val="008B639E"/>
    <w:rsid w:val="008B7726"/>
    <w:rsid w:val="008D0035"/>
    <w:rsid w:val="008D68AC"/>
    <w:rsid w:val="008D76FA"/>
    <w:rsid w:val="008E1744"/>
    <w:rsid w:val="008F49A1"/>
    <w:rsid w:val="008F5CD6"/>
    <w:rsid w:val="00901CD5"/>
    <w:rsid w:val="00906A64"/>
    <w:rsid w:val="009071F4"/>
    <w:rsid w:val="00907FEA"/>
    <w:rsid w:val="00914B43"/>
    <w:rsid w:val="00917898"/>
    <w:rsid w:val="00940831"/>
    <w:rsid w:val="00953C1F"/>
    <w:rsid w:val="0095642D"/>
    <w:rsid w:val="009715F9"/>
    <w:rsid w:val="00980FBB"/>
    <w:rsid w:val="00985B7F"/>
    <w:rsid w:val="00993BFB"/>
    <w:rsid w:val="009A6AF9"/>
    <w:rsid w:val="009D28CF"/>
    <w:rsid w:val="009D4512"/>
    <w:rsid w:val="009D6431"/>
    <w:rsid w:val="009F36C2"/>
    <w:rsid w:val="00A15716"/>
    <w:rsid w:val="00A1596F"/>
    <w:rsid w:val="00A15CD0"/>
    <w:rsid w:val="00A365C7"/>
    <w:rsid w:val="00A513D0"/>
    <w:rsid w:val="00A8320D"/>
    <w:rsid w:val="00A916DE"/>
    <w:rsid w:val="00A979A1"/>
    <w:rsid w:val="00AA075F"/>
    <w:rsid w:val="00AA52F8"/>
    <w:rsid w:val="00AB1F98"/>
    <w:rsid w:val="00AB5BCF"/>
    <w:rsid w:val="00AD79C2"/>
    <w:rsid w:val="00AE0ED4"/>
    <w:rsid w:val="00AF127F"/>
    <w:rsid w:val="00B040C2"/>
    <w:rsid w:val="00B33247"/>
    <w:rsid w:val="00B47943"/>
    <w:rsid w:val="00B61975"/>
    <w:rsid w:val="00B743A8"/>
    <w:rsid w:val="00B76E2E"/>
    <w:rsid w:val="00B9015F"/>
    <w:rsid w:val="00BA3012"/>
    <w:rsid w:val="00BB3C4B"/>
    <w:rsid w:val="00BD75CF"/>
    <w:rsid w:val="00BD7DAA"/>
    <w:rsid w:val="00BE0F11"/>
    <w:rsid w:val="00C03584"/>
    <w:rsid w:val="00C22EB9"/>
    <w:rsid w:val="00C278A5"/>
    <w:rsid w:val="00C36ECD"/>
    <w:rsid w:val="00C426DF"/>
    <w:rsid w:val="00C43031"/>
    <w:rsid w:val="00C54D72"/>
    <w:rsid w:val="00C5674E"/>
    <w:rsid w:val="00C62FFD"/>
    <w:rsid w:val="00C63170"/>
    <w:rsid w:val="00C9006B"/>
    <w:rsid w:val="00C97EEF"/>
    <w:rsid w:val="00CA3188"/>
    <w:rsid w:val="00CB354C"/>
    <w:rsid w:val="00CF29D6"/>
    <w:rsid w:val="00CF35FB"/>
    <w:rsid w:val="00CF5393"/>
    <w:rsid w:val="00D05A27"/>
    <w:rsid w:val="00D15D31"/>
    <w:rsid w:val="00D201FD"/>
    <w:rsid w:val="00D3704D"/>
    <w:rsid w:val="00D40BAF"/>
    <w:rsid w:val="00D41860"/>
    <w:rsid w:val="00D543E1"/>
    <w:rsid w:val="00D60447"/>
    <w:rsid w:val="00D66C1F"/>
    <w:rsid w:val="00D71F69"/>
    <w:rsid w:val="00D82887"/>
    <w:rsid w:val="00D9212C"/>
    <w:rsid w:val="00D939CD"/>
    <w:rsid w:val="00DC654A"/>
    <w:rsid w:val="00DD5258"/>
    <w:rsid w:val="00DE0B02"/>
    <w:rsid w:val="00DF61A5"/>
    <w:rsid w:val="00E00567"/>
    <w:rsid w:val="00E01CFD"/>
    <w:rsid w:val="00E231EF"/>
    <w:rsid w:val="00E37812"/>
    <w:rsid w:val="00E4085E"/>
    <w:rsid w:val="00E44B21"/>
    <w:rsid w:val="00E5322D"/>
    <w:rsid w:val="00E541D1"/>
    <w:rsid w:val="00E70C4F"/>
    <w:rsid w:val="00E94AFF"/>
    <w:rsid w:val="00EA4926"/>
    <w:rsid w:val="00EA7F4A"/>
    <w:rsid w:val="00EB1812"/>
    <w:rsid w:val="00EC0C7C"/>
    <w:rsid w:val="00EC40CC"/>
    <w:rsid w:val="00EC4DD6"/>
    <w:rsid w:val="00EC7BFD"/>
    <w:rsid w:val="00EE363C"/>
    <w:rsid w:val="00EE5B0A"/>
    <w:rsid w:val="00EF60BC"/>
    <w:rsid w:val="00F03509"/>
    <w:rsid w:val="00F06F86"/>
    <w:rsid w:val="00F10698"/>
    <w:rsid w:val="00F16236"/>
    <w:rsid w:val="00F27A2D"/>
    <w:rsid w:val="00F34397"/>
    <w:rsid w:val="00F37121"/>
    <w:rsid w:val="00F50D8A"/>
    <w:rsid w:val="00F5129B"/>
    <w:rsid w:val="00F56B1C"/>
    <w:rsid w:val="00F85B87"/>
    <w:rsid w:val="00F86913"/>
    <w:rsid w:val="00F92802"/>
    <w:rsid w:val="00F94C81"/>
    <w:rsid w:val="00FB2C09"/>
    <w:rsid w:val="00FB552E"/>
    <w:rsid w:val="00FC3932"/>
    <w:rsid w:val="00FC415C"/>
    <w:rsid w:val="00FD2D58"/>
    <w:rsid w:val="00FD7749"/>
    <w:rsid w:val="00FF024A"/>
    <w:rsid w:val="00FF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43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14B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FC3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C3932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C3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C393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</Words>
  <Characters>635</Characters>
  <Application>Microsoft Office Word</Application>
  <DocSecurity>0</DocSecurity>
  <Lines>5</Lines>
  <Paragraphs>1</Paragraphs>
  <ScaleCrop>false</ScaleCrop>
  <Company>hp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倪易洲</dc:creator>
  <cp:lastModifiedBy>倪易洲</cp:lastModifiedBy>
  <cp:revision>2</cp:revision>
  <dcterms:created xsi:type="dcterms:W3CDTF">2016-03-01T07:10:00Z</dcterms:created>
  <dcterms:modified xsi:type="dcterms:W3CDTF">2017-04-05T07:10:00Z</dcterms:modified>
</cp:coreProperties>
</file>