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6BA" w:rsidRDefault="00A276BA" w:rsidP="00A276BA">
      <w:pPr>
        <w:rPr>
          <w:rFonts w:hAnsi="宋体" w:cs="宋体"/>
          <w:kern w:val="0"/>
        </w:rPr>
      </w:pPr>
    </w:p>
    <w:p w:rsidR="00417B5C" w:rsidRPr="00A276BA" w:rsidRDefault="00417B5C" w:rsidP="00A276BA">
      <w:pPr>
        <w:pStyle w:val="a4"/>
        <w:spacing w:before="0" w:beforeAutospacing="0" w:after="0" w:afterAutospacing="0" w:line="360" w:lineRule="auto"/>
        <w:ind w:right="775"/>
        <w:jc w:val="both"/>
        <w:rPr>
          <w:rFonts w:ascii="仿宋_GB2312" w:eastAsia="仿宋_GB2312"/>
          <w:color w:val="000000"/>
          <w:sz w:val="32"/>
          <w:szCs w:val="32"/>
        </w:rPr>
      </w:pPr>
      <w:r w:rsidRPr="00835E1A">
        <w:rPr>
          <w:rFonts w:ascii="黑体" w:eastAsia="黑体" w:hint="eastAsia"/>
          <w:sz w:val="32"/>
          <w:szCs w:val="32"/>
        </w:rPr>
        <w:t>附件</w:t>
      </w:r>
      <w:r w:rsidR="00A276BA">
        <w:rPr>
          <w:rFonts w:ascii="黑体" w:eastAsia="黑体" w:hint="eastAsia"/>
          <w:sz w:val="32"/>
          <w:szCs w:val="32"/>
        </w:rPr>
        <w:t>1</w:t>
      </w:r>
    </w:p>
    <w:p w:rsidR="00417B5C" w:rsidRPr="00427834" w:rsidRDefault="00417B5C" w:rsidP="00417B5C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r w:rsidRPr="00427834">
        <w:rPr>
          <w:rFonts w:ascii="华文中宋" w:eastAsia="华文中宋" w:hAnsi="华文中宋" w:hint="eastAsia"/>
          <w:b/>
          <w:sz w:val="44"/>
          <w:szCs w:val="44"/>
        </w:rPr>
        <w:t>培训议程</w:t>
      </w:r>
    </w:p>
    <w:bookmarkEnd w:id="0"/>
    <w:p w:rsidR="00417B5C" w:rsidRPr="00DE65E1" w:rsidRDefault="00417B5C" w:rsidP="00417B5C">
      <w:pPr>
        <w:rPr>
          <w:rFonts w:ascii="小标宋" w:eastAsia="小标宋"/>
          <w:sz w:val="32"/>
          <w:szCs w:val="32"/>
        </w:rPr>
      </w:pPr>
    </w:p>
    <w:p w:rsidR="00417B5C" w:rsidRPr="00CD6F84" w:rsidRDefault="00417B5C" w:rsidP="00417B5C">
      <w:pPr>
        <w:pStyle w:val="a4"/>
        <w:spacing w:before="0" w:beforeAutospacing="0" w:after="0" w:afterAutospacing="0" w:line="360" w:lineRule="auto"/>
        <w:jc w:val="both"/>
        <w:rPr>
          <w:rFonts w:ascii="仿宋_GB2312" w:eastAsia="仿宋_GB2312"/>
          <w:sz w:val="32"/>
          <w:szCs w:val="32"/>
        </w:rPr>
      </w:pPr>
      <w:r w:rsidRPr="00CD6F84">
        <w:rPr>
          <w:rFonts w:ascii="仿宋_GB2312" w:eastAsia="仿宋_GB2312" w:hint="eastAsia"/>
          <w:sz w:val="32"/>
          <w:szCs w:val="32"/>
        </w:rPr>
        <w:t>时间：</w:t>
      </w:r>
      <w:r>
        <w:rPr>
          <w:rFonts w:ascii="仿宋_GB2312" w:eastAsia="仿宋_GB2312"/>
          <w:sz w:val="32"/>
          <w:szCs w:val="32"/>
        </w:rPr>
        <w:t>10</w:t>
      </w:r>
      <w:r w:rsidRPr="00CD6F84">
        <w:rPr>
          <w:rFonts w:ascii="仿宋_GB2312" w:eastAsia="仿宋_GB2312" w:hint="eastAsia"/>
          <w:sz w:val="32"/>
          <w:szCs w:val="32"/>
        </w:rPr>
        <w:t>月</w:t>
      </w:r>
      <w:r w:rsidR="00EE3ACF">
        <w:rPr>
          <w:rFonts w:ascii="仿宋_GB2312" w:eastAsia="仿宋_GB2312"/>
          <w:sz w:val="32"/>
          <w:szCs w:val="32"/>
        </w:rPr>
        <w:t>29</w:t>
      </w:r>
      <w:r w:rsidRPr="00CD6F84"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（周</w:t>
      </w:r>
      <w:r w:rsidR="00EE3ACF"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 w:hint="eastAsia"/>
          <w:sz w:val="32"/>
          <w:szCs w:val="32"/>
        </w:rPr>
        <w:t>）</w:t>
      </w:r>
      <w:r w:rsidRPr="004034C6">
        <w:rPr>
          <w:rFonts w:ascii="仿宋_GB2312" w:eastAsia="仿宋_GB2312" w:hint="eastAsia"/>
          <w:sz w:val="32"/>
          <w:szCs w:val="32"/>
        </w:rPr>
        <w:t>9：</w:t>
      </w:r>
      <w:r w:rsidR="00EE3ACF">
        <w:rPr>
          <w:rFonts w:ascii="仿宋_GB2312" w:eastAsia="仿宋_GB2312"/>
          <w:sz w:val="32"/>
          <w:szCs w:val="32"/>
        </w:rPr>
        <w:t>0</w:t>
      </w:r>
      <w:r w:rsidRPr="004034C6">
        <w:rPr>
          <w:rFonts w:ascii="仿宋_GB2312" w:eastAsia="仿宋_GB2312" w:hint="eastAsia"/>
          <w:sz w:val="32"/>
          <w:szCs w:val="32"/>
        </w:rPr>
        <w:t>0-12：00</w:t>
      </w:r>
    </w:p>
    <w:p w:rsidR="00417B5C" w:rsidRDefault="00417B5C" w:rsidP="00417B5C">
      <w:pPr>
        <w:pStyle w:val="a4"/>
        <w:spacing w:before="0" w:beforeAutospacing="0" w:after="0" w:afterAutospacing="0" w:line="360" w:lineRule="auto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地点：人民大厦四楼福田</w:t>
      </w:r>
      <w:r w:rsidRPr="008B096F">
        <w:rPr>
          <w:rFonts w:ascii="仿宋_GB2312" w:eastAsia="仿宋_GB2312" w:hint="eastAsia"/>
          <w:color w:val="000000"/>
          <w:sz w:val="32"/>
          <w:szCs w:val="32"/>
        </w:rPr>
        <w:t>厅</w:t>
      </w:r>
      <w:r>
        <w:rPr>
          <w:rFonts w:ascii="仿宋_GB2312" w:eastAsia="仿宋_GB2312"/>
          <w:color w:val="000000"/>
          <w:sz w:val="32"/>
          <w:szCs w:val="32"/>
        </w:rPr>
        <w:t>（</w:t>
      </w:r>
      <w:r w:rsidRPr="003D7E1A">
        <w:rPr>
          <w:rFonts w:ascii="仿宋_GB2312" w:eastAsia="仿宋_GB2312" w:hint="eastAsia"/>
          <w:color w:val="000000"/>
          <w:sz w:val="32"/>
          <w:szCs w:val="32"/>
        </w:rPr>
        <w:t>福田区深南大道6002号</w:t>
      </w:r>
      <w:r>
        <w:rPr>
          <w:rFonts w:ascii="仿宋_GB2312" w:eastAsia="仿宋_GB2312"/>
          <w:color w:val="000000"/>
          <w:sz w:val="32"/>
          <w:szCs w:val="32"/>
        </w:rPr>
        <w:t>）</w:t>
      </w:r>
    </w:p>
    <w:p w:rsidR="00417B5C" w:rsidRDefault="00417B5C" w:rsidP="00417B5C">
      <w:pPr>
        <w:spacing w:line="0" w:lineRule="atLeast"/>
        <w:rPr>
          <w:rFonts w:eastAsia="方正小标宋简体"/>
          <w:szCs w:val="21"/>
        </w:rPr>
      </w:pP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4961"/>
      </w:tblGrid>
      <w:tr w:rsidR="008E5FB1" w:rsidRPr="00B275CD" w:rsidTr="00684130">
        <w:trPr>
          <w:trHeight w:val="762"/>
          <w:jc w:val="center"/>
        </w:trPr>
        <w:tc>
          <w:tcPr>
            <w:tcW w:w="7797" w:type="dxa"/>
            <w:gridSpan w:val="2"/>
            <w:shd w:val="clear" w:color="auto" w:fill="auto"/>
            <w:vAlign w:val="center"/>
          </w:tcPr>
          <w:p w:rsidR="008E5FB1" w:rsidRPr="005D25C1" w:rsidRDefault="008E5FB1" w:rsidP="008E5FB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主持人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</w:rPr>
              <w:t>深圳市知识产权保护工作站联盟办公室</w:t>
            </w:r>
          </w:p>
        </w:tc>
      </w:tr>
      <w:tr w:rsidR="008E5FB1" w:rsidRPr="00B275CD" w:rsidTr="002A2A73">
        <w:trPr>
          <w:trHeight w:val="762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8E5FB1" w:rsidRPr="005D25C1" w:rsidRDefault="008E5FB1" w:rsidP="00B933F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5C1">
              <w:rPr>
                <w:rFonts w:ascii="仿宋" w:eastAsia="仿宋" w:hAnsi="仿宋" w:hint="eastAsia"/>
                <w:sz w:val="28"/>
                <w:szCs w:val="28"/>
              </w:rPr>
              <w:t>0</w:t>
            </w:r>
            <w:r>
              <w:rPr>
                <w:rFonts w:ascii="仿宋" w:eastAsia="仿宋" w:hAnsi="仿宋"/>
                <w:sz w:val="28"/>
                <w:szCs w:val="28"/>
              </w:rPr>
              <w:t>8</w:t>
            </w:r>
            <w:r w:rsidRPr="005D25C1">
              <w:rPr>
                <w:rFonts w:ascii="仿宋" w:eastAsia="仿宋" w:hAnsi="仿宋"/>
                <w:sz w:val="28"/>
                <w:szCs w:val="28"/>
              </w:rPr>
              <w:t>:30–09: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E5FB1" w:rsidRPr="005D25C1" w:rsidRDefault="008E5FB1" w:rsidP="008E5FB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val="de-DE"/>
              </w:rPr>
              <w:t>签到</w:t>
            </w:r>
          </w:p>
        </w:tc>
      </w:tr>
      <w:tr w:rsidR="008E5FB1" w:rsidRPr="00B275CD" w:rsidTr="002A2A73">
        <w:trPr>
          <w:trHeight w:val="846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8E5FB1" w:rsidRPr="005D25C1" w:rsidRDefault="008E5FB1" w:rsidP="00B933F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5C1">
              <w:rPr>
                <w:rFonts w:ascii="仿宋" w:eastAsia="仿宋" w:hAnsi="仿宋" w:hint="eastAsia"/>
                <w:sz w:val="28"/>
                <w:szCs w:val="28"/>
              </w:rPr>
              <w:t>09:</w:t>
            </w: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 w:rsidRPr="005D25C1">
              <w:rPr>
                <w:rFonts w:ascii="仿宋" w:eastAsia="仿宋" w:hAnsi="仿宋"/>
                <w:sz w:val="28"/>
                <w:szCs w:val="28"/>
              </w:rPr>
              <w:t>0–09: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="00343DD1">
              <w:rPr>
                <w:rFonts w:ascii="仿宋" w:eastAsia="仿宋" w:hAnsi="仿宋"/>
                <w:sz w:val="28"/>
                <w:szCs w:val="28"/>
              </w:rPr>
              <w:t>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E5FB1" w:rsidRPr="005D25C1" w:rsidRDefault="00A276BA" w:rsidP="008E5FB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val="de-DE"/>
              </w:rPr>
              <w:t>开班仪式</w:t>
            </w:r>
          </w:p>
        </w:tc>
      </w:tr>
      <w:tr w:rsidR="008E5FB1" w:rsidRPr="00B275CD" w:rsidTr="002A2A73">
        <w:trPr>
          <w:trHeight w:val="984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8E5FB1" w:rsidRPr="005D25C1" w:rsidRDefault="008E5FB1" w:rsidP="00B933F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5C1">
              <w:rPr>
                <w:rFonts w:ascii="仿宋" w:eastAsia="仿宋" w:hAnsi="仿宋"/>
                <w:sz w:val="28"/>
                <w:szCs w:val="28"/>
              </w:rPr>
              <w:t>09</w:t>
            </w:r>
            <w:r w:rsidRPr="005D25C1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="00343DD1">
              <w:rPr>
                <w:rFonts w:ascii="仿宋" w:eastAsia="仿宋" w:hAnsi="仿宋"/>
                <w:sz w:val="28"/>
                <w:szCs w:val="28"/>
              </w:rPr>
              <w:t>0</w:t>
            </w:r>
            <w:r w:rsidRPr="005D25C1">
              <w:rPr>
                <w:rFonts w:ascii="仿宋" w:eastAsia="仿宋" w:hAnsi="仿宋"/>
                <w:sz w:val="28"/>
                <w:szCs w:val="28"/>
              </w:rPr>
              <w:t>–</w:t>
            </w:r>
            <w:r w:rsidR="00343DD1">
              <w:rPr>
                <w:rFonts w:ascii="仿宋" w:eastAsia="仿宋" w:hAnsi="仿宋"/>
                <w:sz w:val="28"/>
                <w:szCs w:val="28"/>
              </w:rPr>
              <w:t>09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="00343DD1">
              <w:rPr>
                <w:rFonts w:ascii="仿宋" w:eastAsia="仿宋" w:hAnsi="仿宋"/>
                <w:sz w:val="28"/>
                <w:szCs w:val="28"/>
              </w:rPr>
              <w:t>50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E5FB1" w:rsidRPr="005D25C1" w:rsidRDefault="008E5FB1" w:rsidP="008E5FB1">
            <w:pPr>
              <w:pStyle w:val="a8"/>
              <w:ind w:firstLineChars="0" w:firstLine="0"/>
              <w:rPr>
                <w:rFonts w:ascii="仿宋" w:eastAsia="仿宋" w:hAnsi="仿宋" w:cs="宋体"/>
                <w:sz w:val="28"/>
                <w:szCs w:val="28"/>
                <w:lang w:val="de-DE"/>
              </w:rPr>
            </w:pPr>
            <w:r w:rsidRPr="002A2A73">
              <w:rPr>
                <w:rFonts w:ascii="仿宋" w:eastAsia="仿宋" w:hAnsi="仿宋" w:cs="宋体" w:hint="eastAsia"/>
                <w:sz w:val="28"/>
                <w:szCs w:val="28"/>
                <w:lang w:val="de-DE"/>
              </w:rPr>
              <w:t>知识产权专利、商标、著作权、商业秘密基础知识</w:t>
            </w:r>
          </w:p>
        </w:tc>
      </w:tr>
      <w:tr w:rsidR="008E5FB1" w:rsidRPr="00B275CD" w:rsidTr="002A2A73">
        <w:trPr>
          <w:trHeight w:val="984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8E5FB1" w:rsidRPr="005D25C1" w:rsidRDefault="00343DD1" w:rsidP="00B933F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09</w:t>
            </w:r>
            <w:r w:rsidR="008E5FB1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50</w:t>
            </w:r>
            <w:r w:rsidR="008E5FB1" w:rsidRPr="005D25C1">
              <w:rPr>
                <w:rFonts w:ascii="仿宋" w:eastAsia="仿宋" w:hAnsi="仿宋"/>
                <w:sz w:val="28"/>
                <w:szCs w:val="28"/>
              </w:rPr>
              <w:t>–</w:t>
            </w:r>
            <w:r w:rsidR="008E5FB1">
              <w:rPr>
                <w:rFonts w:ascii="仿宋" w:eastAsia="仿宋" w:hAnsi="仿宋"/>
                <w:sz w:val="28"/>
                <w:szCs w:val="28"/>
              </w:rPr>
              <w:t>10</w:t>
            </w:r>
            <w:r w:rsidR="008E5FB1" w:rsidRPr="005D25C1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30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E5FB1" w:rsidRPr="005D25C1" w:rsidRDefault="008E5FB1" w:rsidP="008E5FB1">
            <w:pPr>
              <w:pStyle w:val="a8"/>
              <w:ind w:firstLineChars="0" w:firstLine="0"/>
              <w:rPr>
                <w:rFonts w:ascii="仿宋" w:eastAsia="仿宋" w:hAnsi="仿宋" w:cs="宋体"/>
                <w:sz w:val="28"/>
                <w:szCs w:val="28"/>
              </w:rPr>
            </w:pPr>
            <w:r w:rsidRPr="002A2A73">
              <w:rPr>
                <w:rFonts w:ascii="仿宋" w:eastAsia="仿宋" w:hAnsi="仿宋" w:cs="宋体" w:hint="eastAsia"/>
                <w:sz w:val="28"/>
                <w:szCs w:val="28"/>
                <w:lang w:val="de-DE"/>
              </w:rPr>
              <w:t>知识产权管理</w:t>
            </w:r>
            <w:r>
              <w:rPr>
                <w:rFonts w:ascii="仿宋" w:eastAsia="仿宋" w:hAnsi="仿宋" w:cs="宋体" w:hint="eastAsia"/>
                <w:sz w:val="28"/>
                <w:szCs w:val="28"/>
                <w:lang w:val="de-DE"/>
              </w:rPr>
              <w:t>知识</w:t>
            </w:r>
          </w:p>
        </w:tc>
      </w:tr>
      <w:tr w:rsidR="008E5FB1" w:rsidRPr="00B275CD" w:rsidTr="002A2A73">
        <w:trPr>
          <w:trHeight w:val="842"/>
          <w:jc w:val="center"/>
        </w:trPr>
        <w:tc>
          <w:tcPr>
            <w:tcW w:w="2836" w:type="dxa"/>
            <w:shd w:val="clear" w:color="auto" w:fill="FFFFFF"/>
            <w:vAlign w:val="center"/>
          </w:tcPr>
          <w:p w:rsidR="008E5FB1" w:rsidRPr="00EC35A0" w:rsidRDefault="008E5FB1" w:rsidP="00B933F0">
            <w:pPr>
              <w:pStyle w:val="a8"/>
              <w:ind w:firstLineChars="0" w:firstLine="0"/>
              <w:jc w:val="center"/>
              <w:rPr>
                <w:rFonts w:ascii="仿宋" w:eastAsia="仿宋" w:hAnsi="仿宋" w:cs="宋体"/>
                <w:sz w:val="28"/>
                <w:szCs w:val="28"/>
                <w:lang w:val="de-DE"/>
              </w:rPr>
            </w:pPr>
            <w:r w:rsidRPr="00EC35A0">
              <w:rPr>
                <w:rFonts w:ascii="仿宋" w:eastAsia="仿宋" w:hAnsi="仿宋" w:cs="宋体" w:hint="eastAsia"/>
                <w:sz w:val="28"/>
                <w:szCs w:val="28"/>
                <w:lang w:val="de-DE"/>
              </w:rPr>
              <w:t>1</w:t>
            </w:r>
            <w:r w:rsidRPr="00EC35A0">
              <w:rPr>
                <w:rFonts w:ascii="仿宋" w:eastAsia="仿宋" w:hAnsi="仿宋" w:cs="宋体"/>
                <w:sz w:val="28"/>
                <w:szCs w:val="28"/>
                <w:lang w:val="de-DE"/>
              </w:rPr>
              <w:t>0</w:t>
            </w:r>
            <w:r w:rsidRPr="00EC35A0">
              <w:rPr>
                <w:rFonts w:ascii="仿宋" w:eastAsia="仿宋" w:hAnsi="仿宋" w:cs="宋体" w:hint="eastAsia"/>
                <w:sz w:val="28"/>
                <w:szCs w:val="28"/>
                <w:lang w:val="de-DE"/>
              </w:rPr>
              <w:t>:</w:t>
            </w:r>
            <w:r w:rsidR="00343DD1" w:rsidRPr="00EC35A0">
              <w:rPr>
                <w:rFonts w:ascii="仿宋" w:eastAsia="仿宋" w:hAnsi="仿宋" w:cs="宋体"/>
                <w:sz w:val="28"/>
                <w:szCs w:val="28"/>
                <w:lang w:val="de-DE"/>
              </w:rPr>
              <w:t>3</w:t>
            </w:r>
            <w:r w:rsidRPr="00EC35A0">
              <w:rPr>
                <w:rFonts w:ascii="仿宋" w:eastAsia="仿宋" w:hAnsi="仿宋" w:cs="宋体"/>
                <w:sz w:val="28"/>
                <w:szCs w:val="28"/>
                <w:lang w:val="de-DE"/>
              </w:rPr>
              <w:t>0</w:t>
            </w:r>
            <w:r w:rsidR="00582A69" w:rsidRPr="005D25C1">
              <w:rPr>
                <w:rFonts w:ascii="仿宋" w:eastAsia="仿宋" w:hAnsi="仿宋"/>
                <w:sz w:val="28"/>
                <w:szCs w:val="28"/>
              </w:rPr>
              <w:t>–</w:t>
            </w:r>
            <w:r w:rsidRPr="00EC35A0">
              <w:rPr>
                <w:rFonts w:ascii="仿宋" w:eastAsia="仿宋" w:hAnsi="仿宋" w:cs="宋体" w:hint="eastAsia"/>
                <w:sz w:val="28"/>
                <w:szCs w:val="28"/>
                <w:lang w:val="de-DE"/>
              </w:rPr>
              <w:t>1</w:t>
            </w:r>
            <w:r w:rsidRPr="00EC35A0">
              <w:rPr>
                <w:rFonts w:ascii="仿宋" w:eastAsia="仿宋" w:hAnsi="仿宋" w:cs="宋体"/>
                <w:sz w:val="28"/>
                <w:szCs w:val="28"/>
                <w:lang w:val="de-DE"/>
              </w:rPr>
              <w:t>1</w:t>
            </w:r>
            <w:r w:rsidRPr="00EC35A0">
              <w:rPr>
                <w:rFonts w:ascii="仿宋" w:eastAsia="仿宋" w:hAnsi="仿宋" w:cs="宋体" w:hint="eastAsia"/>
                <w:sz w:val="28"/>
                <w:szCs w:val="28"/>
                <w:lang w:val="de-DE"/>
              </w:rPr>
              <w:t>:</w:t>
            </w:r>
            <w:r w:rsidR="00343DD1" w:rsidRPr="00EC35A0">
              <w:rPr>
                <w:rFonts w:ascii="仿宋" w:eastAsia="仿宋" w:hAnsi="仿宋" w:cs="宋体"/>
                <w:sz w:val="28"/>
                <w:szCs w:val="28"/>
                <w:lang w:val="de-DE"/>
              </w:rPr>
              <w:t>1</w:t>
            </w:r>
            <w:r w:rsidRPr="00EC35A0">
              <w:rPr>
                <w:rFonts w:ascii="仿宋" w:eastAsia="仿宋" w:hAnsi="仿宋" w:cs="宋体"/>
                <w:sz w:val="28"/>
                <w:szCs w:val="28"/>
                <w:lang w:val="de-DE"/>
              </w:rPr>
              <w:t>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8E5FB1" w:rsidRPr="00EC35A0" w:rsidRDefault="00EC35A0" w:rsidP="008E5FB1">
            <w:pPr>
              <w:pStyle w:val="a8"/>
              <w:ind w:firstLineChars="0" w:firstLine="0"/>
              <w:rPr>
                <w:rFonts w:ascii="仿宋" w:eastAsia="仿宋" w:hAnsi="仿宋" w:cs="宋体"/>
                <w:sz w:val="28"/>
                <w:szCs w:val="28"/>
                <w:lang w:val="de-DE"/>
              </w:rPr>
            </w:pPr>
            <w:r w:rsidRPr="00EC35A0">
              <w:rPr>
                <w:rFonts w:ascii="仿宋" w:eastAsia="仿宋" w:hAnsi="仿宋" w:cs="宋体" w:hint="eastAsia"/>
                <w:sz w:val="28"/>
                <w:szCs w:val="28"/>
                <w:lang w:val="de-DE"/>
              </w:rPr>
              <w:t>企业知识产权布局</w:t>
            </w:r>
          </w:p>
        </w:tc>
      </w:tr>
      <w:tr w:rsidR="00343DD1" w:rsidRPr="00B275CD" w:rsidTr="002A2A73">
        <w:trPr>
          <w:trHeight w:val="842"/>
          <w:jc w:val="center"/>
        </w:trPr>
        <w:tc>
          <w:tcPr>
            <w:tcW w:w="2836" w:type="dxa"/>
            <w:shd w:val="clear" w:color="auto" w:fill="FFFFFF"/>
            <w:vAlign w:val="center"/>
          </w:tcPr>
          <w:p w:rsidR="00343DD1" w:rsidRPr="005D25C1" w:rsidRDefault="00343DD1" w:rsidP="00B933F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5C1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1</w:t>
            </w:r>
            <w:r w:rsidRPr="005D25C1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10</w:t>
            </w:r>
            <w:r w:rsidR="00582A69" w:rsidRPr="005D25C1">
              <w:rPr>
                <w:rFonts w:ascii="仿宋" w:eastAsia="仿宋" w:hAnsi="仿宋"/>
                <w:sz w:val="28"/>
                <w:szCs w:val="28"/>
              </w:rPr>
              <w:t>–</w:t>
            </w:r>
            <w:r w:rsidRPr="005D25C1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5D25C1">
              <w:rPr>
                <w:rFonts w:ascii="仿宋" w:eastAsia="仿宋" w:hAnsi="仿宋"/>
                <w:sz w:val="28"/>
                <w:szCs w:val="28"/>
              </w:rPr>
              <w:t>1</w:t>
            </w:r>
            <w:r w:rsidRPr="005D25C1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40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343DD1" w:rsidRPr="005D25C1" w:rsidRDefault="00197A87" w:rsidP="00343DD1">
            <w:pPr>
              <w:pStyle w:val="a8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sz w:val="28"/>
                <w:szCs w:val="28"/>
                <w:lang w:val="de-DE"/>
              </w:rPr>
              <w:t>知识产权综合保护服务</w:t>
            </w:r>
          </w:p>
        </w:tc>
      </w:tr>
      <w:tr w:rsidR="00343DD1" w:rsidRPr="00B275CD" w:rsidTr="002A2A73">
        <w:trPr>
          <w:trHeight w:val="842"/>
          <w:jc w:val="center"/>
        </w:trPr>
        <w:tc>
          <w:tcPr>
            <w:tcW w:w="2836" w:type="dxa"/>
            <w:shd w:val="clear" w:color="auto" w:fill="FFFFFF"/>
            <w:vAlign w:val="center"/>
          </w:tcPr>
          <w:p w:rsidR="00343DD1" w:rsidRPr="005D25C1" w:rsidRDefault="00343DD1" w:rsidP="00B933F0">
            <w:pPr>
              <w:pStyle w:val="a8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D25C1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5D25C1">
              <w:rPr>
                <w:rFonts w:ascii="仿宋" w:eastAsia="仿宋" w:hAnsi="仿宋"/>
                <w:sz w:val="28"/>
                <w:szCs w:val="28"/>
              </w:rPr>
              <w:t>1</w:t>
            </w:r>
            <w:r w:rsidRPr="005D25C1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40</w:t>
            </w:r>
            <w:r w:rsidR="00582A69" w:rsidRPr="005D25C1">
              <w:rPr>
                <w:rFonts w:ascii="仿宋" w:eastAsia="仿宋" w:hAnsi="仿宋"/>
                <w:sz w:val="28"/>
                <w:szCs w:val="28"/>
              </w:rPr>
              <w:t>–</w:t>
            </w:r>
            <w:r w:rsidRPr="005D25C1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5D25C1">
              <w:rPr>
                <w:rFonts w:ascii="仿宋" w:eastAsia="仿宋" w:hAnsi="仿宋"/>
                <w:sz w:val="28"/>
                <w:szCs w:val="28"/>
              </w:rPr>
              <w:t>2</w:t>
            </w:r>
            <w:r w:rsidRPr="005D25C1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5D25C1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343DD1" w:rsidRDefault="00343DD1" w:rsidP="00343DD1">
            <w:pPr>
              <w:pStyle w:val="a8"/>
              <w:ind w:firstLineChars="0" w:firstLine="0"/>
              <w:rPr>
                <w:rFonts w:ascii="仿宋" w:eastAsia="仿宋" w:hAnsi="仿宋" w:cs="宋体"/>
                <w:sz w:val="28"/>
                <w:szCs w:val="28"/>
                <w:lang w:val="de-DE"/>
              </w:rPr>
            </w:pPr>
            <w:r>
              <w:rPr>
                <w:rFonts w:ascii="仿宋" w:eastAsia="仿宋" w:hAnsi="仿宋" w:cs="宋体"/>
                <w:sz w:val="28"/>
                <w:szCs w:val="28"/>
                <w:lang w:val="de-DE"/>
              </w:rPr>
              <w:t>答疑</w:t>
            </w:r>
          </w:p>
        </w:tc>
      </w:tr>
    </w:tbl>
    <w:p w:rsidR="00A276BA" w:rsidRDefault="00A276BA" w:rsidP="00A276BA">
      <w:pPr>
        <w:pStyle w:val="a4"/>
        <w:spacing w:line="420" w:lineRule="atLeast"/>
        <w:ind w:right="775"/>
        <w:rPr>
          <w:rFonts w:asciiTheme="minorHAnsi" w:hAnsiTheme="minorHAnsi" w:cstheme="minorBidi"/>
          <w:sz w:val="21"/>
          <w:szCs w:val="22"/>
        </w:rPr>
      </w:pPr>
    </w:p>
    <w:p w:rsidR="00121F56" w:rsidRPr="00E200B0" w:rsidRDefault="00121F56" w:rsidP="00E200B0">
      <w:pPr>
        <w:rPr>
          <w:rFonts w:eastAsia="宋体" w:hint="eastAsia"/>
          <w:kern w:val="0"/>
        </w:rPr>
      </w:pPr>
    </w:p>
    <w:sectPr w:rsidR="00121F56" w:rsidRPr="00E20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A58" w:rsidRDefault="00B97A58" w:rsidP="00A3176F">
      <w:r>
        <w:separator/>
      </w:r>
    </w:p>
  </w:endnote>
  <w:endnote w:type="continuationSeparator" w:id="0">
    <w:p w:rsidR="00B97A58" w:rsidRDefault="00B97A58" w:rsidP="00A3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A58" w:rsidRDefault="00B97A58" w:rsidP="00A3176F">
      <w:r>
        <w:separator/>
      </w:r>
    </w:p>
  </w:footnote>
  <w:footnote w:type="continuationSeparator" w:id="0">
    <w:p w:rsidR="00B97A58" w:rsidRDefault="00B97A58" w:rsidP="00A31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E63DE"/>
    <w:multiLevelType w:val="hybridMultilevel"/>
    <w:tmpl w:val="12B64714"/>
    <w:lvl w:ilvl="0" w:tplc="D7649776">
      <w:start w:val="1"/>
      <w:numFmt w:val="japaneseCounting"/>
      <w:lvlText w:val="%1、"/>
      <w:lvlJc w:val="left"/>
      <w:pPr>
        <w:ind w:left="13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5" w:hanging="420"/>
      </w:pPr>
    </w:lvl>
    <w:lvl w:ilvl="2" w:tplc="0409001B" w:tentative="1">
      <w:start w:val="1"/>
      <w:numFmt w:val="lowerRoman"/>
      <w:lvlText w:val="%3."/>
      <w:lvlJc w:val="righ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9" w:tentative="1">
      <w:start w:val="1"/>
      <w:numFmt w:val="lowerLetter"/>
      <w:lvlText w:val="%5)"/>
      <w:lvlJc w:val="left"/>
      <w:pPr>
        <w:ind w:left="2775" w:hanging="420"/>
      </w:pPr>
    </w:lvl>
    <w:lvl w:ilvl="5" w:tplc="0409001B" w:tentative="1">
      <w:start w:val="1"/>
      <w:numFmt w:val="lowerRoman"/>
      <w:lvlText w:val="%6."/>
      <w:lvlJc w:val="righ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9" w:tentative="1">
      <w:start w:val="1"/>
      <w:numFmt w:val="lowerLetter"/>
      <w:lvlText w:val="%8)"/>
      <w:lvlJc w:val="left"/>
      <w:pPr>
        <w:ind w:left="4035" w:hanging="420"/>
      </w:pPr>
    </w:lvl>
    <w:lvl w:ilvl="8" w:tplc="0409001B" w:tentative="1">
      <w:start w:val="1"/>
      <w:numFmt w:val="lowerRoman"/>
      <w:lvlText w:val="%9."/>
      <w:lvlJc w:val="right"/>
      <w:pPr>
        <w:ind w:left="445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2B1"/>
    <w:rsid w:val="00001AB8"/>
    <w:rsid w:val="00061B91"/>
    <w:rsid w:val="00061BC8"/>
    <w:rsid w:val="000626F1"/>
    <w:rsid w:val="00073886"/>
    <w:rsid w:val="00087627"/>
    <w:rsid w:val="000A3DC0"/>
    <w:rsid w:val="000A6473"/>
    <w:rsid w:val="000B557F"/>
    <w:rsid w:val="000D0546"/>
    <w:rsid w:val="000E4531"/>
    <w:rsid w:val="000F3683"/>
    <w:rsid w:val="00113B72"/>
    <w:rsid w:val="00121F56"/>
    <w:rsid w:val="00125D93"/>
    <w:rsid w:val="00182D80"/>
    <w:rsid w:val="00191499"/>
    <w:rsid w:val="00192A29"/>
    <w:rsid w:val="00197A87"/>
    <w:rsid w:val="001D69DD"/>
    <w:rsid w:val="001F471B"/>
    <w:rsid w:val="001F658F"/>
    <w:rsid w:val="00236002"/>
    <w:rsid w:val="00250502"/>
    <w:rsid w:val="00250EB3"/>
    <w:rsid w:val="00251A37"/>
    <w:rsid w:val="00251B87"/>
    <w:rsid w:val="0025206A"/>
    <w:rsid w:val="002632B1"/>
    <w:rsid w:val="00264E5F"/>
    <w:rsid w:val="00296C39"/>
    <w:rsid w:val="002A2A73"/>
    <w:rsid w:val="002A4EED"/>
    <w:rsid w:val="002C2ABA"/>
    <w:rsid w:val="002D5503"/>
    <w:rsid w:val="002E05B8"/>
    <w:rsid w:val="002F57B7"/>
    <w:rsid w:val="002F7EF1"/>
    <w:rsid w:val="003005BB"/>
    <w:rsid w:val="003137B3"/>
    <w:rsid w:val="00342686"/>
    <w:rsid w:val="00343DD1"/>
    <w:rsid w:val="00350547"/>
    <w:rsid w:val="00350757"/>
    <w:rsid w:val="00361A16"/>
    <w:rsid w:val="00386440"/>
    <w:rsid w:val="00391FEA"/>
    <w:rsid w:val="003A7859"/>
    <w:rsid w:val="003C1F52"/>
    <w:rsid w:val="003D7E1A"/>
    <w:rsid w:val="003E4B4E"/>
    <w:rsid w:val="003F0E74"/>
    <w:rsid w:val="004034C6"/>
    <w:rsid w:val="00412089"/>
    <w:rsid w:val="0041249F"/>
    <w:rsid w:val="00417B5C"/>
    <w:rsid w:val="00420735"/>
    <w:rsid w:val="00424B9B"/>
    <w:rsid w:val="00427834"/>
    <w:rsid w:val="0044446E"/>
    <w:rsid w:val="004503A4"/>
    <w:rsid w:val="00461064"/>
    <w:rsid w:val="00473CE9"/>
    <w:rsid w:val="00494BC9"/>
    <w:rsid w:val="004B48B5"/>
    <w:rsid w:val="004F133E"/>
    <w:rsid w:val="004F4073"/>
    <w:rsid w:val="004F494B"/>
    <w:rsid w:val="00503374"/>
    <w:rsid w:val="0052601A"/>
    <w:rsid w:val="00526834"/>
    <w:rsid w:val="005303B3"/>
    <w:rsid w:val="00546C3B"/>
    <w:rsid w:val="005576BC"/>
    <w:rsid w:val="005616D2"/>
    <w:rsid w:val="00562663"/>
    <w:rsid w:val="00573EA1"/>
    <w:rsid w:val="00581CE2"/>
    <w:rsid w:val="00582A69"/>
    <w:rsid w:val="005A5195"/>
    <w:rsid w:val="005A63E8"/>
    <w:rsid w:val="005B08E6"/>
    <w:rsid w:val="005C49B7"/>
    <w:rsid w:val="005F4CED"/>
    <w:rsid w:val="006042DF"/>
    <w:rsid w:val="0061775C"/>
    <w:rsid w:val="00655BB4"/>
    <w:rsid w:val="00657070"/>
    <w:rsid w:val="0066768D"/>
    <w:rsid w:val="006A031C"/>
    <w:rsid w:val="006C66C2"/>
    <w:rsid w:val="006E4E13"/>
    <w:rsid w:val="006F3F62"/>
    <w:rsid w:val="00707CB5"/>
    <w:rsid w:val="00714612"/>
    <w:rsid w:val="00716026"/>
    <w:rsid w:val="00760E36"/>
    <w:rsid w:val="00764502"/>
    <w:rsid w:val="007660C7"/>
    <w:rsid w:val="00767903"/>
    <w:rsid w:val="007904D3"/>
    <w:rsid w:val="00791BFB"/>
    <w:rsid w:val="007A5ADA"/>
    <w:rsid w:val="007A639B"/>
    <w:rsid w:val="007B27E7"/>
    <w:rsid w:val="007B56F0"/>
    <w:rsid w:val="007B7D35"/>
    <w:rsid w:val="007E07D2"/>
    <w:rsid w:val="00801684"/>
    <w:rsid w:val="00813367"/>
    <w:rsid w:val="00841C3E"/>
    <w:rsid w:val="008460D1"/>
    <w:rsid w:val="00852BCF"/>
    <w:rsid w:val="0088659C"/>
    <w:rsid w:val="008949DB"/>
    <w:rsid w:val="008B096F"/>
    <w:rsid w:val="008B2CE0"/>
    <w:rsid w:val="008C00D1"/>
    <w:rsid w:val="008D5912"/>
    <w:rsid w:val="008D775A"/>
    <w:rsid w:val="008E1F68"/>
    <w:rsid w:val="008E5FB1"/>
    <w:rsid w:val="008E7BAE"/>
    <w:rsid w:val="008F768B"/>
    <w:rsid w:val="008F7881"/>
    <w:rsid w:val="00930C35"/>
    <w:rsid w:val="009369A5"/>
    <w:rsid w:val="0093752B"/>
    <w:rsid w:val="009605A5"/>
    <w:rsid w:val="0097289A"/>
    <w:rsid w:val="00976232"/>
    <w:rsid w:val="0097672C"/>
    <w:rsid w:val="00980EF5"/>
    <w:rsid w:val="009862A5"/>
    <w:rsid w:val="009C51A3"/>
    <w:rsid w:val="009C7A84"/>
    <w:rsid w:val="009E283A"/>
    <w:rsid w:val="009E46D2"/>
    <w:rsid w:val="009F3199"/>
    <w:rsid w:val="00A157C8"/>
    <w:rsid w:val="00A21F3B"/>
    <w:rsid w:val="00A276BA"/>
    <w:rsid w:val="00A3176F"/>
    <w:rsid w:val="00A37C19"/>
    <w:rsid w:val="00A44501"/>
    <w:rsid w:val="00A627A8"/>
    <w:rsid w:val="00A67D54"/>
    <w:rsid w:val="00A93B4C"/>
    <w:rsid w:val="00A978F3"/>
    <w:rsid w:val="00AD5A57"/>
    <w:rsid w:val="00AE02C5"/>
    <w:rsid w:val="00B513BD"/>
    <w:rsid w:val="00B57EE9"/>
    <w:rsid w:val="00B715AA"/>
    <w:rsid w:val="00B76AC9"/>
    <w:rsid w:val="00B85FA4"/>
    <w:rsid w:val="00B933F0"/>
    <w:rsid w:val="00B93BD9"/>
    <w:rsid w:val="00B97A58"/>
    <w:rsid w:val="00BA4420"/>
    <w:rsid w:val="00BC55A8"/>
    <w:rsid w:val="00BC6B8A"/>
    <w:rsid w:val="00BC7AA6"/>
    <w:rsid w:val="00BE56FA"/>
    <w:rsid w:val="00C05F90"/>
    <w:rsid w:val="00C1505E"/>
    <w:rsid w:val="00C176CF"/>
    <w:rsid w:val="00C40011"/>
    <w:rsid w:val="00C456E6"/>
    <w:rsid w:val="00C57FC2"/>
    <w:rsid w:val="00C96E6F"/>
    <w:rsid w:val="00CC52AB"/>
    <w:rsid w:val="00CD2F10"/>
    <w:rsid w:val="00CD6644"/>
    <w:rsid w:val="00CD6F84"/>
    <w:rsid w:val="00D0598D"/>
    <w:rsid w:val="00D259E8"/>
    <w:rsid w:val="00D32082"/>
    <w:rsid w:val="00D37FA1"/>
    <w:rsid w:val="00D40135"/>
    <w:rsid w:val="00DC0DA1"/>
    <w:rsid w:val="00DE65E1"/>
    <w:rsid w:val="00DF7B14"/>
    <w:rsid w:val="00E01843"/>
    <w:rsid w:val="00E200B0"/>
    <w:rsid w:val="00E63368"/>
    <w:rsid w:val="00EC35A0"/>
    <w:rsid w:val="00EC501A"/>
    <w:rsid w:val="00EE3ACF"/>
    <w:rsid w:val="00F035E2"/>
    <w:rsid w:val="00F03E17"/>
    <w:rsid w:val="00F10C89"/>
    <w:rsid w:val="00F1301A"/>
    <w:rsid w:val="00F41D4F"/>
    <w:rsid w:val="00F57EDB"/>
    <w:rsid w:val="00F701EB"/>
    <w:rsid w:val="00F70794"/>
    <w:rsid w:val="00F80012"/>
    <w:rsid w:val="00FC2F58"/>
    <w:rsid w:val="00FC4A32"/>
    <w:rsid w:val="00FD5A96"/>
    <w:rsid w:val="00FE25C5"/>
    <w:rsid w:val="00FF0991"/>
    <w:rsid w:val="00F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1427501-23BB-4ED9-B2F1-4D82E4D8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41C3E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632B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32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632B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632B1"/>
    <w:rPr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2632B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2632B1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Normal (Web)"/>
    <w:basedOn w:val="a"/>
    <w:uiPriority w:val="99"/>
    <w:unhideWhenUsed/>
    <w:rsid w:val="002632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632B1"/>
  </w:style>
  <w:style w:type="character" w:styleId="a5">
    <w:name w:val="Hyperlink"/>
    <w:basedOn w:val="a0"/>
    <w:uiPriority w:val="99"/>
    <w:unhideWhenUsed/>
    <w:rsid w:val="002632B1"/>
    <w:rPr>
      <w:color w:val="0000FF"/>
      <w:u w:val="single"/>
    </w:rPr>
  </w:style>
  <w:style w:type="paragraph" w:styleId="a6">
    <w:name w:val="header"/>
    <w:basedOn w:val="a"/>
    <w:link w:val="Char0"/>
    <w:uiPriority w:val="99"/>
    <w:unhideWhenUsed/>
    <w:rsid w:val="00A31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3176F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31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3176F"/>
    <w:rPr>
      <w:sz w:val="18"/>
      <w:szCs w:val="18"/>
    </w:rPr>
  </w:style>
  <w:style w:type="paragraph" w:styleId="a8">
    <w:name w:val="List Paragraph"/>
    <w:basedOn w:val="a"/>
    <w:uiPriority w:val="34"/>
    <w:qFormat/>
    <w:rsid w:val="000626F1"/>
    <w:pPr>
      <w:ind w:firstLineChars="200" w:firstLine="420"/>
    </w:pPr>
  </w:style>
  <w:style w:type="paragraph" w:customStyle="1" w:styleId="p0">
    <w:name w:val="p0"/>
    <w:basedOn w:val="a"/>
    <w:rsid w:val="00573EA1"/>
    <w:pPr>
      <w:widowControl/>
    </w:pPr>
    <w:rPr>
      <w:rFonts w:ascii="Times New Roman" w:eastAsia="宋体" w:hAnsi="Times New Roman" w:cs="Times New Roman"/>
      <w:kern w:val="0"/>
      <w:sz w:val="32"/>
      <w:szCs w:val="32"/>
    </w:rPr>
  </w:style>
  <w:style w:type="character" w:customStyle="1" w:styleId="1Char">
    <w:name w:val="标题 1 Char"/>
    <w:basedOn w:val="a0"/>
    <w:link w:val="1"/>
    <w:qFormat/>
    <w:rsid w:val="00841C3E"/>
    <w:rPr>
      <w:rFonts w:eastAsia="宋体"/>
      <w:b/>
      <w:kern w:val="4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1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36</Words>
  <Characters>206</Characters>
  <Application>Microsoft Office Word</Application>
  <DocSecurity>0</DocSecurity>
  <Lines>1</Lines>
  <Paragraphs>1</Paragraphs>
  <ScaleCrop>false</ScaleCrop>
  <Company>Chinese ORG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吴培娟</cp:lastModifiedBy>
  <cp:revision>248</cp:revision>
  <dcterms:created xsi:type="dcterms:W3CDTF">2017-07-10T06:47:00Z</dcterms:created>
  <dcterms:modified xsi:type="dcterms:W3CDTF">2020-10-22T01:17:00Z</dcterms:modified>
</cp:coreProperties>
</file>